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867" w14:textId="77777777" w:rsidR="00882A1C" w:rsidRDefault="00882A1C">
      <w:pPr>
        <w:rPr>
          <w:sz w:val="8"/>
          <w:szCs w:val="8"/>
        </w:rPr>
      </w:pPr>
    </w:p>
    <w:p w14:paraId="3CE3C1D1" w14:textId="77777777" w:rsidR="00882A1C" w:rsidRDefault="00882A1C">
      <w:pPr>
        <w:spacing w:before="5" w:after="1"/>
        <w:rPr>
          <w:sz w:val="27"/>
          <w:szCs w:val="27"/>
        </w:rPr>
      </w:pPr>
    </w:p>
    <w:tbl>
      <w:tblPr>
        <w:tblStyle w:val="a"/>
        <w:tblW w:w="142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590"/>
        <w:gridCol w:w="3581"/>
        <w:gridCol w:w="1962"/>
        <w:gridCol w:w="1285"/>
        <w:gridCol w:w="1852"/>
        <w:gridCol w:w="972"/>
      </w:tblGrid>
      <w:tr w:rsidR="00882A1C" w14:paraId="24A38035" w14:textId="77777777" w:rsidTr="00F14BD1">
        <w:trPr>
          <w:trHeight w:val="593"/>
        </w:trPr>
        <w:tc>
          <w:tcPr>
            <w:tcW w:w="11414" w:type="dxa"/>
            <w:gridSpan w:val="5"/>
            <w:shd w:val="clear" w:color="auto" w:fill="DFDFDF"/>
            <w:vAlign w:val="center"/>
          </w:tcPr>
          <w:p w14:paraId="088F4612" w14:textId="77777777" w:rsidR="00882A1C" w:rsidRPr="00F14BD1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7" w:right="4702"/>
              <w:jc w:val="center"/>
              <w:rPr>
                <w:b/>
                <w:color w:val="000000"/>
                <w:sz w:val="30"/>
                <w:szCs w:val="24"/>
              </w:rPr>
            </w:pPr>
            <w:r w:rsidRPr="00F14BD1">
              <w:rPr>
                <w:b/>
                <w:color w:val="000000"/>
                <w:sz w:val="30"/>
                <w:szCs w:val="24"/>
              </w:rPr>
              <w:t>PROMETNA ŠKOLA</w:t>
            </w:r>
          </w:p>
        </w:tc>
        <w:tc>
          <w:tcPr>
            <w:tcW w:w="2823" w:type="dxa"/>
            <w:gridSpan w:val="2"/>
            <w:shd w:val="clear" w:color="auto" w:fill="DFDFDF"/>
          </w:tcPr>
          <w:p w14:paraId="7B7FDD8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 w:right="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Mišljenje Vijeća roditelja:</w:t>
            </w:r>
          </w:p>
          <w:p w14:paraId="73627EB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8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nije dostavljeno</w:t>
            </w:r>
          </w:p>
        </w:tc>
      </w:tr>
      <w:tr w:rsidR="00882A1C" w14:paraId="5EAA6053" w14:textId="77777777" w:rsidTr="00F14BD1">
        <w:trPr>
          <w:trHeight w:val="880"/>
        </w:trPr>
        <w:tc>
          <w:tcPr>
            <w:tcW w:w="996" w:type="dxa"/>
            <w:shd w:val="clear" w:color="auto" w:fill="DFDFDF"/>
          </w:tcPr>
          <w:p w14:paraId="2F7A296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0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</w:t>
            </w:r>
          </w:p>
          <w:p w14:paraId="7C922395" w14:textId="77777777" w:rsidR="00882A1C" w:rsidRDefault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  <w:p w14:paraId="0D6C17E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</w:t>
            </w:r>
          </w:p>
        </w:tc>
        <w:tc>
          <w:tcPr>
            <w:tcW w:w="3590" w:type="dxa"/>
            <w:shd w:val="clear" w:color="auto" w:fill="DFDFDF"/>
          </w:tcPr>
          <w:p w14:paraId="06DE77E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1FAA911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3581" w:type="dxa"/>
            <w:shd w:val="clear" w:color="auto" w:fill="DFDFDF"/>
          </w:tcPr>
          <w:p w14:paraId="6D8DE83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7812684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962" w:type="dxa"/>
            <w:shd w:val="clear" w:color="auto" w:fill="DFDFDF"/>
          </w:tcPr>
          <w:p w14:paraId="75379E5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71C2907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283" w:type="dxa"/>
            <w:shd w:val="clear" w:color="auto" w:fill="DFDFDF"/>
          </w:tcPr>
          <w:p w14:paraId="502D718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7A6A61A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1852" w:type="dxa"/>
            <w:shd w:val="clear" w:color="auto" w:fill="DFDFDF"/>
          </w:tcPr>
          <w:p w14:paraId="5E3204C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3FEF66D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971" w:type="dxa"/>
            <w:shd w:val="clear" w:color="auto" w:fill="DFDFDF"/>
          </w:tcPr>
          <w:p w14:paraId="5E48562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181E54D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Razred</w:t>
            </w:r>
          </w:p>
        </w:tc>
      </w:tr>
      <w:tr w:rsidR="00882A1C" w14:paraId="7A5C66FF" w14:textId="77777777" w:rsidTr="00F14BD1">
        <w:trPr>
          <w:trHeight w:val="422"/>
        </w:trPr>
        <w:tc>
          <w:tcPr>
            <w:tcW w:w="14238" w:type="dxa"/>
            <w:gridSpan w:val="7"/>
            <w:shd w:val="clear" w:color="auto" w:fill="E5DFEC" w:themeFill="accent4" w:themeFillTint="33"/>
          </w:tcPr>
          <w:p w14:paraId="493E3947" w14:textId="77777777" w:rsidR="00B813CF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14:paraId="73282C8F" w14:textId="77777777" w:rsidR="00882A1C" w:rsidRPr="00F14BD1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F14BD1">
              <w:rPr>
                <w:b/>
                <w:color w:val="3366FF"/>
                <w:sz w:val="28"/>
                <w:szCs w:val="24"/>
              </w:rPr>
              <w:t xml:space="preserve">         </w:t>
            </w:r>
            <w:r w:rsidR="00F14BD1">
              <w:rPr>
                <w:b/>
                <w:color w:val="3366FF"/>
                <w:sz w:val="28"/>
                <w:szCs w:val="24"/>
              </w:rPr>
              <w:t xml:space="preserve">                    </w:t>
            </w:r>
            <w:r w:rsidRPr="00F14BD1">
              <w:rPr>
                <w:b/>
                <w:color w:val="3366FF"/>
                <w:sz w:val="28"/>
                <w:szCs w:val="24"/>
              </w:rPr>
              <w:t>Tehničar cestovnog prometa - novi strukovni kurikulum - 1. razred srednje škole</w:t>
            </w:r>
          </w:p>
          <w:p w14:paraId="67426CFF" w14:textId="77777777" w:rsidR="00B813CF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14:paraId="7B2717F4" w14:textId="77777777" w:rsidTr="00F14BD1">
        <w:trPr>
          <w:trHeight w:val="422"/>
        </w:trPr>
        <w:tc>
          <w:tcPr>
            <w:tcW w:w="14238" w:type="dxa"/>
            <w:gridSpan w:val="7"/>
            <w:shd w:val="clear" w:color="auto" w:fill="F2DCDB"/>
            <w:vAlign w:val="center"/>
          </w:tcPr>
          <w:p w14:paraId="45E84836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14:paraId="445E3EE3" w14:textId="77777777" w:rsidTr="00F14BD1">
        <w:trPr>
          <w:trHeight w:val="1770"/>
        </w:trPr>
        <w:tc>
          <w:tcPr>
            <w:tcW w:w="996" w:type="dxa"/>
          </w:tcPr>
          <w:p w14:paraId="25CEF1C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1DA51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529E9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3590" w:type="dxa"/>
          </w:tcPr>
          <w:p w14:paraId="1F9A2A9F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PRE</w:t>
            </w:r>
          </w:p>
          <w:p w14:paraId="7861D8AB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INTERMEDIATE: Class book</w:t>
            </w:r>
          </w:p>
          <w:p w14:paraId="5CC22030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with eBook; udžbenik engleskog jezika za 1. razred 4- godišnjih strukovnih škola, prvi strani jezik</w:t>
            </w:r>
          </w:p>
        </w:tc>
        <w:tc>
          <w:tcPr>
            <w:tcW w:w="3581" w:type="dxa"/>
          </w:tcPr>
          <w:p w14:paraId="1E59CC3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FD5B8F" w14:textId="77777777" w:rsidR="00882A1C" w:rsidRDefault="00882A1C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</w:p>
          <w:p w14:paraId="13AE7284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62" w:type="dxa"/>
          </w:tcPr>
          <w:p w14:paraId="266BE54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47BEE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73127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83" w:type="dxa"/>
          </w:tcPr>
          <w:p w14:paraId="1C98065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3830C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B39E0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14:paraId="7AC24FA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7797A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01F2F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71" w:type="dxa"/>
            <w:vAlign w:val="center"/>
          </w:tcPr>
          <w:p w14:paraId="13D25C33" w14:textId="77777777"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color w:val="000000"/>
                <w:sz w:val="25"/>
                <w:szCs w:val="25"/>
              </w:rPr>
            </w:pPr>
          </w:p>
          <w:p w14:paraId="0827D70A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B714B2F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74E04A1B" w14:textId="77777777" w:rsidTr="00F14BD1">
        <w:trPr>
          <w:trHeight w:val="437"/>
        </w:trPr>
        <w:tc>
          <w:tcPr>
            <w:tcW w:w="14238" w:type="dxa"/>
            <w:gridSpan w:val="7"/>
            <w:shd w:val="clear" w:color="auto" w:fill="F2DCDB"/>
            <w:vAlign w:val="center"/>
          </w:tcPr>
          <w:p w14:paraId="6E9F6B32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STRANI JEZIK U STRUCI (engleski jezik</w:t>
            </w:r>
            <w:r>
              <w:rPr>
                <w:b/>
                <w:color w:val="000000"/>
                <w:sz w:val="24"/>
                <w:szCs w:val="24"/>
              </w:rPr>
              <w:t xml:space="preserve"> -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882A1C" w14:paraId="3F690078" w14:textId="77777777" w:rsidTr="00F14BD1">
        <w:trPr>
          <w:trHeight w:val="2360"/>
        </w:trPr>
        <w:tc>
          <w:tcPr>
            <w:tcW w:w="996" w:type="dxa"/>
          </w:tcPr>
          <w:p w14:paraId="5B87F23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63B39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EDADF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382EE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</w:t>
            </w:r>
          </w:p>
        </w:tc>
        <w:tc>
          <w:tcPr>
            <w:tcW w:w="3590" w:type="dxa"/>
          </w:tcPr>
          <w:p w14:paraId="0B6C4104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4" w:right="160" w:firstLin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FOCUS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engleskog jezika za 1. razred gimnazija, drugi strani jezik; za 1. ili 1 i 2. razred četverogodišnjih škola, prvi ili drugi strani jezik; za 1. ili 1. i 2. razred petogodišnjih strukovnih škola, prvi ili drugi strani jezik</w:t>
            </w:r>
          </w:p>
        </w:tc>
        <w:tc>
          <w:tcPr>
            <w:tcW w:w="3581" w:type="dxa"/>
          </w:tcPr>
          <w:p w14:paraId="5306FBE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FB021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8C348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14:paraId="6AC6EDE9" w14:textId="77777777" w:rsidR="00882A1C" w:rsidRDefault="00615FBA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312"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Patricia Reilly, Marta </w:t>
            </w:r>
            <w:r w:rsidR="00B813CF">
              <w:rPr>
                <w:color w:val="000000"/>
                <w:sz w:val="24"/>
                <w:szCs w:val="24"/>
              </w:rPr>
              <w:t>Uminska, Bartosz Michalowski</w:t>
            </w:r>
          </w:p>
        </w:tc>
        <w:tc>
          <w:tcPr>
            <w:tcW w:w="1962" w:type="dxa"/>
          </w:tcPr>
          <w:p w14:paraId="6CA1F48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3007F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AE458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AD373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83" w:type="dxa"/>
          </w:tcPr>
          <w:p w14:paraId="692CDCD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20774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8D86F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804C6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14:paraId="7A0124E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F17EF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9FD94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5EC6E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71" w:type="dxa"/>
            <w:vAlign w:val="center"/>
          </w:tcPr>
          <w:p w14:paraId="1D00F3B8" w14:textId="77777777"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9299FB" w14:textId="77777777" w:rsidR="00882A1C" w:rsidRDefault="00882A1C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  <w:p w14:paraId="3B2A1E9B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59E4F3C7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580F2D1B" w14:textId="77777777" w:rsidTr="00F14BD1">
        <w:trPr>
          <w:trHeight w:val="422"/>
        </w:trPr>
        <w:tc>
          <w:tcPr>
            <w:tcW w:w="14238" w:type="dxa"/>
            <w:gridSpan w:val="7"/>
            <w:shd w:val="clear" w:color="auto" w:fill="F1DBDB"/>
            <w:vAlign w:val="center"/>
          </w:tcPr>
          <w:p w14:paraId="3A43DA01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882A1C" w14:paraId="79C7972E" w14:textId="77777777" w:rsidTr="00F14BD1">
        <w:trPr>
          <w:trHeight w:val="845"/>
        </w:trPr>
        <w:tc>
          <w:tcPr>
            <w:tcW w:w="996" w:type="dxa"/>
          </w:tcPr>
          <w:p w14:paraId="59424F5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5FEB3B2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590" w:type="dxa"/>
          </w:tcPr>
          <w:p w14:paraId="5E4888D3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91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6./7. i 9./10. godina učenja</w:t>
            </w:r>
          </w:p>
        </w:tc>
        <w:tc>
          <w:tcPr>
            <w:tcW w:w="3581" w:type="dxa"/>
          </w:tcPr>
          <w:p w14:paraId="1FB6021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2479D98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62" w:type="dxa"/>
          </w:tcPr>
          <w:p w14:paraId="719A24D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418368E7" w14:textId="77777777" w:rsidR="00882A1C" w:rsidRPr="00F14BD1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  <w:r w:rsidR="00F14BD1">
              <w:rPr>
                <w:color w:val="000000"/>
                <w:sz w:val="24"/>
                <w:szCs w:val="24"/>
              </w:rPr>
              <w:t xml:space="preserve"> (napredno učenje – glavni jezik</w:t>
            </w:r>
          </w:p>
        </w:tc>
        <w:tc>
          <w:tcPr>
            <w:tcW w:w="1283" w:type="dxa"/>
          </w:tcPr>
          <w:p w14:paraId="695C2CD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103267B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52" w:type="dxa"/>
          </w:tcPr>
          <w:p w14:paraId="78C299B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5C91174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71" w:type="dxa"/>
            <w:vAlign w:val="center"/>
          </w:tcPr>
          <w:p w14:paraId="45376918" w14:textId="77777777" w:rsidR="00882A1C" w:rsidRDefault="00B813CF" w:rsidP="00F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F14BD1">
              <w:rPr>
                <w:color w:val="000000"/>
                <w:sz w:val="24"/>
                <w:szCs w:val="24"/>
              </w:rPr>
              <w:t xml:space="preserve"> razred srednje škole</w:t>
            </w:r>
          </w:p>
        </w:tc>
      </w:tr>
    </w:tbl>
    <w:p w14:paraId="78FFBB44" w14:textId="77777777" w:rsidR="00882A1C" w:rsidRDefault="00882A1C">
      <w:pPr>
        <w:spacing w:line="291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pgNumType w:start="1"/>
          <w:cols w:space="720"/>
        </w:sectPr>
      </w:pPr>
    </w:p>
    <w:p w14:paraId="05C00DC7" w14:textId="77777777" w:rsidR="00882A1C" w:rsidRDefault="00882A1C">
      <w:pPr>
        <w:rPr>
          <w:sz w:val="27"/>
          <w:szCs w:val="27"/>
        </w:rPr>
      </w:pPr>
    </w:p>
    <w:tbl>
      <w:tblPr>
        <w:tblStyle w:val="a0"/>
        <w:tblpPr w:leftFromText="180" w:rightFromText="180" w:vertAnchor="page" w:horzAnchor="margin" w:tblpXSpec="center" w:tblpY="1591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07463B3C" w14:textId="77777777" w:rsidTr="00A20AE3">
        <w:trPr>
          <w:trHeight w:val="2281"/>
        </w:trPr>
        <w:tc>
          <w:tcPr>
            <w:tcW w:w="990" w:type="dxa"/>
          </w:tcPr>
          <w:p w14:paraId="33DD3853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 w:hanging="60"/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8C6A85C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14:paraId="0835B3F5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9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 učenja; 1. i 2. razred gimnazija i 4-godišnjih strukovnih škola, 6. i 7. godina učenja</w:t>
            </w:r>
          </w:p>
          <w:p w14:paraId="0F456C03" w14:textId="77777777" w:rsidR="000C20A3" w:rsidRDefault="000C20A3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9" w:right="140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754D76CB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D3436E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CEAC33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B1072F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376D43B5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CB41FB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AF221D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14:paraId="06BC639E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044656E7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19809FBB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7C8B2B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F3E057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F23CDB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68154977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B04502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541672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EE0082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14:paraId="7596670C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FC1FE3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6009ED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0369A75D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3CEF6640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14:paraId="2C5B12DD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STRANI JEZIK U STRUCI (njemački jezik -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882A1C" w14:paraId="41C93CEF" w14:textId="77777777" w:rsidTr="00A20AE3">
        <w:trPr>
          <w:trHeight w:val="1170"/>
        </w:trPr>
        <w:tc>
          <w:tcPr>
            <w:tcW w:w="990" w:type="dxa"/>
          </w:tcPr>
          <w:p w14:paraId="47328768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8178AB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4055</w:t>
            </w:r>
          </w:p>
        </w:tc>
        <w:tc>
          <w:tcPr>
            <w:tcW w:w="3568" w:type="dxa"/>
          </w:tcPr>
          <w:p w14:paraId="19FF3ACC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</w:tcPr>
          <w:p w14:paraId="6F7F758E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CDB370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7969840F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14:paraId="5FFC3260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14:paraId="692581B0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14:paraId="5EED1D98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953632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7C4CFE2B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BFA7F1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14:paraId="439A86D1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1A32D798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2B85A9A1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3679F7D8" w14:textId="77777777" w:rsidTr="00A20AE3">
        <w:trPr>
          <w:trHeight w:val="1170"/>
        </w:trPr>
        <w:tc>
          <w:tcPr>
            <w:tcW w:w="990" w:type="dxa"/>
          </w:tcPr>
          <w:p w14:paraId="6033868C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3BD8E03" w14:textId="77777777" w:rsidR="00882A1C" w:rsidRPr="00B813CF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za 1. i 2. razred gimnazija i 4-godišnjih</w:t>
            </w:r>
          </w:p>
          <w:p w14:paraId="09FDEB2D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2. strani jezik</w:t>
            </w:r>
          </w:p>
        </w:tc>
        <w:tc>
          <w:tcPr>
            <w:tcW w:w="3559" w:type="dxa"/>
          </w:tcPr>
          <w:p w14:paraId="6D33C7E8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88EFB6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7E6110A0" w14:textId="77777777"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85" w:right="15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14:paraId="6CC7BF89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91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14:paraId="460BDCE3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14:paraId="5025BC84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BDFBCE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5D71DE3C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6779D0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14:paraId="40B90E7C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166D7082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7F81ED4F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4B332C87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0025F4F6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GEOGRAFIJA</w:t>
            </w:r>
          </w:p>
        </w:tc>
      </w:tr>
      <w:tr w:rsidR="00882A1C" w14:paraId="0EA46383" w14:textId="77777777" w:rsidTr="00A20AE3">
        <w:trPr>
          <w:trHeight w:val="1175"/>
        </w:trPr>
        <w:tc>
          <w:tcPr>
            <w:tcW w:w="990" w:type="dxa"/>
          </w:tcPr>
          <w:p w14:paraId="05400280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ACA6FF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4435</w:t>
            </w:r>
          </w:p>
        </w:tc>
        <w:tc>
          <w:tcPr>
            <w:tcW w:w="3568" w:type="dxa"/>
          </w:tcPr>
          <w:p w14:paraId="118F247C" w14:textId="77777777" w:rsidR="00B813CF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2"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1: udžbenik iz geografije za 1. razred srednjih</w:t>
            </w:r>
          </w:p>
          <w:p w14:paraId="3B776417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2"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</w:t>
            </w:r>
          </w:p>
        </w:tc>
        <w:tc>
          <w:tcPr>
            <w:tcW w:w="3559" w:type="dxa"/>
          </w:tcPr>
          <w:p w14:paraId="6E47A54A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9CE70B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Lončar, Tomislav Ševo</w:t>
            </w:r>
          </w:p>
        </w:tc>
        <w:tc>
          <w:tcPr>
            <w:tcW w:w="1950" w:type="dxa"/>
          </w:tcPr>
          <w:p w14:paraId="17585ED9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3B7A1B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68C83E64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0E6156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14:paraId="73B9065E" w14:textId="77777777" w:rsidR="00882A1C" w:rsidRDefault="00882A1C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363418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66793E94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5462A701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67ADB923" w14:textId="77777777" w:rsidR="00882A1C" w:rsidRDefault="00B813CF" w:rsidP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538A4C5D" w14:textId="77777777" w:rsidR="00882A1C" w:rsidRDefault="00882A1C">
      <w:pPr>
        <w:spacing w:line="291" w:lineRule="auto"/>
        <w:jc w:val="center"/>
        <w:rPr>
          <w:sz w:val="24"/>
          <w:szCs w:val="24"/>
        </w:rPr>
        <w:sectPr w:rsidR="00882A1C" w:rsidSect="00F14BD1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BA07954" w14:textId="77777777" w:rsidR="00882A1C" w:rsidRDefault="00882A1C">
      <w:pPr>
        <w:rPr>
          <w:sz w:val="27"/>
          <w:szCs w:val="27"/>
        </w:rPr>
      </w:pPr>
    </w:p>
    <w:tbl>
      <w:tblPr>
        <w:tblStyle w:val="a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0E8240D2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565B7AC8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 w14:paraId="7C9C24EA" w14:textId="77777777" w:rsidTr="000F10CE">
        <w:trPr>
          <w:trHeight w:val="1170"/>
        </w:trPr>
        <w:tc>
          <w:tcPr>
            <w:tcW w:w="990" w:type="dxa"/>
          </w:tcPr>
          <w:p w14:paraId="35FD7CE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AE524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3568" w:type="dxa"/>
          </w:tcPr>
          <w:p w14:paraId="329696B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562134DC" w14:textId="77777777" w:rsidR="00882A1C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ETIKA 1</w:t>
            </w:r>
            <w:r w:rsidR="00B813CF">
              <w:rPr>
                <w:color w:val="000000"/>
                <w:sz w:val="24"/>
                <w:szCs w:val="24"/>
              </w:rPr>
              <w:t>: udžbenik za 1. razred gimnazije i srednje škole</w:t>
            </w:r>
          </w:p>
        </w:tc>
        <w:tc>
          <w:tcPr>
            <w:tcW w:w="3559" w:type="dxa"/>
          </w:tcPr>
          <w:p w14:paraId="52F5CD3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3ACE8309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54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Ćiril Čoh, Marija Lamot, Ksenija Matuš</w:t>
            </w:r>
          </w:p>
        </w:tc>
        <w:tc>
          <w:tcPr>
            <w:tcW w:w="1950" w:type="dxa"/>
          </w:tcPr>
          <w:p w14:paraId="1F85B1C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012FD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33967A6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E23C4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14:paraId="382E28A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D9B05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34E92C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861DDB1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5D82C3BD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1615479D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0D411D7F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14:paraId="04F95691" w14:textId="77777777" w:rsidTr="00F14BD1">
        <w:trPr>
          <w:trHeight w:val="1417"/>
        </w:trPr>
        <w:tc>
          <w:tcPr>
            <w:tcW w:w="990" w:type="dxa"/>
          </w:tcPr>
          <w:p w14:paraId="4969078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52E0C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4F85C2C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3568" w:type="dxa"/>
          </w:tcPr>
          <w:p w14:paraId="598E24A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2"/>
                <w:szCs w:val="32"/>
              </w:rPr>
            </w:pPr>
          </w:p>
          <w:p w14:paraId="3D203A9C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 1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187551C2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katoličkog</w:t>
            </w:r>
          </w:p>
          <w:p w14:paraId="67CE4635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vjeronauka za 1. razred</w:t>
            </w:r>
          </w:p>
          <w:p w14:paraId="6F684B13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srednjih škola</w:t>
            </w:r>
          </w:p>
        </w:tc>
        <w:tc>
          <w:tcPr>
            <w:tcW w:w="3559" w:type="dxa"/>
          </w:tcPr>
          <w:p w14:paraId="0F15005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2"/>
                <w:szCs w:val="32"/>
              </w:rPr>
            </w:pPr>
          </w:p>
          <w:p w14:paraId="33BB5EA1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279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Marin Periš, Mirjana Vučica, Dušan Vuletić</w:t>
            </w:r>
          </w:p>
        </w:tc>
        <w:tc>
          <w:tcPr>
            <w:tcW w:w="1950" w:type="dxa"/>
          </w:tcPr>
          <w:p w14:paraId="362A097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BA4FA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578DCA2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591EF6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99E7B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7D5BDC7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14:paraId="4825412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416E7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61381B1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14:paraId="4073C98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9"/>
                <w:szCs w:val="19"/>
              </w:rPr>
            </w:pPr>
          </w:p>
          <w:p w14:paraId="3506EBC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6590F44F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3764FA46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6C7AA04F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KNJIŽEVNOST</w:t>
            </w:r>
          </w:p>
        </w:tc>
      </w:tr>
      <w:tr w:rsidR="00882A1C" w14:paraId="50C82F6C" w14:textId="77777777" w:rsidTr="00F14BD1">
        <w:trPr>
          <w:trHeight w:val="1719"/>
        </w:trPr>
        <w:tc>
          <w:tcPr>
            <w:tcW w:w="990" w:type="dxa"/>
          </w:tcPr>
          <w:p w14:paraId="37E227C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1C905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34D99F3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4013</w:t>
            </w:r>
          </w:p>
        </w:tc>
        <w:tc>
          <w:tcPr>
            <w:tcW w:w="3568" w:type="dxa"/>
          </w:tcPr>
          <w:p w14:paraId="1BBEADF8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KNJIŽEVNI VREMEPLOV 1:</w:t>
            </w:r>
          </w:p>
          <w:p w14:paraId="7D24CF84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čitanka iz hrvatskoga jezika za</w:t>
            </w:r>
          </w:p>
          <w:p w14:paraId="083A05A6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prvi razred gimnazija i</w:t>
            </w:r>
          </w:p>
          <w:p w14:paraId="34F76D2C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četverogodišnjih strukovnih</w:t>
            </w:r>
          </w:p>
          <w:p w14:paraId="13240FD9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(140 sati godišnje)</w:t>
            </w:r>
          </w:p>
          <w:p w14:paraId="6980A9A8" w14:textId="77777777" w:rsidR="00615FBA" w:rsidRDefault="00615FBA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07F98A3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38474F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2" w:lineRule="auto"/>
              <w:ind w:left="312" w:righ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Dujmović-Markusi, Sandra Rossetti-Bazdan</w:t>
            </w:r>
          </w:p>
        </w:tc>
        <w:tc>
          <w:tcPr>
            <w:tcW w:w="1950" w:type="dxa"/>
          </w:tcPr>
          <w:p w14:paraId="091467B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DA711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4D30D13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64D66F8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82BF9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FFC698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716A4FC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83E51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CF905D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965" w:type="dxa"/>
          </w:tcPr>
          <w:p w14:paraId="5862CCF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615D3BB3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0DF149A5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2AD02391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 - JEZIK I JEZIČNO IZRAŽAVANJE</w:t>
            </w:r>
          </w:p>
        </w:tc>
      </w:tr>
    </w:tbl>
    <w:tbl>
      <w:tblPr>
        <w:tblStyle w:val="a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9B12C8" w14:paraId="7A162867" w14:textId="77777777" w:rsidTr="00752A05">
        <w:trPr>
          <w:trHeight w:val="1465"/>
        </w:trPr>
        <w:tc>
          <w:tcPr>
            <w:tcW w:w="990" w:type="dxa"/>
          </w:tcPr>
          <w:p w14:paraId="7CA2FBDB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A4F440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3A3B001C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4012</w:t>
            </w:r>
          </w:p>
        </w:tc>
        <w:tc>
          <w:tcPr>
            <w:tcW w:w="3568" w:type="dxa"/>
          </w:tcPr>
          <w:p w14:paraId="0480093E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431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FON-FON 1: udžbenik iz hrvatskoga jezika za prvi razred gimnazija i</w:t>
            </w:r>
          </w:p>
          <w:p w14:paraId="3EEF458C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četverogodišnjih strukovnih</w:t>
            </w:r>
          </w:p>
          <w:p w14:paraId="7C4BE445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(140 sati godišnje)</w:t>
            </w:r>
          </w:p>
          <w:p w14:paraId="06813829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26543192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FE7C1E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6BEC48B6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Dragica Dujmović-Markusi</w:t>
            </w:r>
          </w:p>
        </w:tc>
        <w:tc>
          <w:tcPr>
            <w:tcW w:w="1950" w:type="dxa"/>
          </w:tcPr>
          <w:p w14:paraId="62AE68B3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F37B29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32C8AF75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7FFF3FE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4044F9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69A2B4EF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220422AC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B2DEE7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01E0328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965" w:type="dxa"/>
          </w:tcPr>
          <w:p w14:paraId="2A6BFB10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0B8B4D03" w14:textId="77777777" w:rsidR="009B12C8" w:rsidRDefault="009B12C8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3F190016" w14:textId="77777777"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D2531D2" w14:textId="77777777" w:rsidR="00882A1C" w:rsidRDefault="00882A1C">
      <w:pPr>
        <w:rPr>
          <w:sz w:val="27"/>
          <w:szCs w:val="27"/>
        </w:rPr>
      </w:pPr>
    </w:p>
    <w:tbl>
      <w:tblPr>
        <w:tblStyle w:val="a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13DAB09F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56F5195C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 w14:paraId="57CD26A7" w14:textId="77777777" w:rsidTr="000F10CE">
        <w:trPr>
          <w:trHeight w:val="1760"/>
        </w:trPr>
        <w:tc>
          <w:tcPr>
            <w:tcW w:w="990" w:type="dxa"/>
          </w:tcPr>
          <w:p w14:paraId="47B6813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877FA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4C38383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14:paraId="23D1E2C3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I. DIO:</w:t>
            </w:r>
          </w:p>
          <w:p w14:paraId="45F51693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14:paraId="666FE708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14:paraId="6DFF11BE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  <w:p w14:paraId="6D589F2E" w14:textId="77777777"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66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7BDF9CF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95E0A3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2CD7A18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5BDF5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4A9370F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14:paraId="15613FD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14:paraId="4EDC11D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A48DE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E42D2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26A6375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A5170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72853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556DAF5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6BEBF84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56A01EDF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7A4005D5" w14:textId="77777777" w:rsidTr="000F10CE">
        <w:trPr>
          <w:trHeight w:val="1755"/>
        </w:trPr>
        <w:tc>
          <w:tcPr>
            <w:tcW w:w="990" w:type="dxa"/>
          </w:tcPr>
          <w:p w14:paraId="7450C61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CCFA2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27A5D69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</w:t>
            </w:r>
          </w:p>
        </w:tc>
        <w:tc>
          <w:tcPr>
            <w:tcW w:w="3568" w:type="dxa"/>
          </w:tcPr>
          <w:p w14:paraId="2025C3E2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1, II. DIO:</w:t>
            </w:r>
          </w:p>
          <w:p w14:paraId="63D87FF4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48" w:hanging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matematike s dodatnim digitalnim sadržajima u prvom razredu</w:t>
            </w:r>
          </w:p>
          <w:p w14:paraId="03B19F18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 sa zadatcima za</w:t>
            </w:r>
          </w:p>
          <w:p w14:paraId="5030FAF7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rješavanje, 3 i 4 sata tjedno</w:t>
            </w:r>
          </w:p>
          <w:p w14:paraId="0218A5C2" w14:textId="77777777"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6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069BB6A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BB00D6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2" w:lineRule="auto"/>
              <w:ind w:left="176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071BC5E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8349E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AB6059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14:paraId="3401EAC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14:paraId="48984AE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7F4B4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76B85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188A65C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7049E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D01A5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508FDD1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3A209E0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105A7B7C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1D4ED447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052CA8A7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0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INFORMATIKA - RAČUNALSTVO</w:t>
            </w:r>
          </w:p>
        </w:tc>
      </w:tr>
      <w:tr w:rsidR="00882A1C" w14:paraId="21434E65" w14:textId="77777777" w:rsidTr="000F10CE">
        <w:trPr>
          <w:trHeight w:val="1175"/>
        </w:trPr>
        <w:tc>
          <w:tcPr>
            <w:tcW w:w="990" w:type="dxa"/>
          </w:tcPr>
          <w:p w14:paraId="743277D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2B667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5331</w:t>
            </w:r>
          </w:p>
        </w:tc>
        <w:tc>
          <w:tcPr>
            <w:tcW w:w="3568" w:type="dxa"/>
          </w:tcPr>
          <w:p w14:paraId="4F06BF77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 I</w:t>
            </w:r>
          </w:p>
          <w:p w14:paraId="50EC2912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RAČUNALSTVO : udžbenik za gimnazije i srednje škole</w:t>
            </w:r>
          </w:p>
        </w:tc>
        <w:tc>
          <w:tcPr>
            <w:tcW w:w="3559" w:type="dxa"/>
          </w:tcPr>
          <w:p w14:paraId="0EF08683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Vinkoslav Galešev, Predrag</w:t>
            </w:r>
          </w:p>
          <w:p w14:paraId="3C650371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Brođanac, Nikola Dmitrović, Milan Korać, Snježana Babić, Gordana</w:t>
            </w:r>
          </w:p>
          <w:p w14:paraId="0A41D43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Sokol, Zlatan Soldo, Dragan Kovač</w:t>
            </w:r>
          </w:p>
        </w:tc>
        <w:tc>
          <w:tcPr>
            <w:tcW w:w="1950" w:type="dxa"/>
          </w:tcPr>
          <w:p w14:paraId="1A7693A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0C23F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36CBDB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AD964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841" w:type="dxa"/>
          </w:tcPr>
          <w:p w14:paraId="2F6AE5A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FA0D6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26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SYSPRINT</w:t>
            </w:r>
          </w:p>
        </w:tc>
        <w:tc>
          <w:tcPr>
            <w:tcW w:w="965" w:type="dxa"/>
          </w:tcPr>
          <w:p w14:paraId="3DE1871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1008EA5B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1136CD7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1B6CE53A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2E234DD0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DVOGODIŠNJI I TROGODIŠNJI STRUKOVNI PROGRAM</w:t>
            </w:r>
          </w:p>
        </w:tc>
      </w:tr>
      <w:tr w:rsidR="00882A1C" w14:paraId="2DB9D935" w14:textId="77777777" w:rsidTr="000F10CE">
        <w:trPr>
          <w:trHeight w:val="1170"/>
        </w:trPr>
        <w:tc>
          <w:tcPr>
            <w:tcW w:w="990" w:type="dxa"/>
          </w:tcPr>
          <w:p w14:paraId="3BA2B28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A85B7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4439</w:t>
            </w:r>
          </w:p>
        </w:tc>
        <w:tc>
          <w:tcPr>
            <w:tcW w:w="3568" w:type="dxa"/>
          </w:tcPr>
          <w:p w14:paraId="34CA677C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 : zbirka zadataka za prvi razred srednjih škola s dvogodišnjim programom</w:t>
            </w:r>
          </w:p>
        </w:tc>
        <w:tc>
          <w:tcPr>
            <w:tcW w:w="3559" w:type="dxa"/>
          </w:tcPr>
          <w:p w14:paraId="53F0C5C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E14DCC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1C725C6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4FDEB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14:paraId="151F0F2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94553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14:paraId="4C96960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0612A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2C05C25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3FE711A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0345F44D" w14:textId="77777777" w:rsidR="00882A1C" w:rsidRDefault="00B813CF" w:rsidP="000C2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4DCE98AD" w14:textId="77777777" w:rsidR="00882A1C" w:rsidRDefault="00882A1C">
      <w:pPr>
        <w:spacing w:line="267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9C40E33" w14:textId="77777777" w:rsidR="00882A1C" w:rsidRDefault="00882A1C">
      <w:pPr>
        <w:rPr>
          <w:sz w:val="27"/>
          <w:szCs w:val="27"/>
        </w:rPr>
      </w:pPr>
    </w:p>
    <w:tbl>
      <w:tblPr>
        <w:tblStyle w:val="a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084F0C7D" w14:textId="77777777" w:rsidTr="000F10CE">
        <w:trPr>
          <w:trHeight w:val="1175"/>
        </w:trPr>
        <w:tc>
          <w:tcPr>
            <w:tcW w:w="990" w:type="dxa"/>
          </w:tcPr>
          <w:p w14:paraId="41617CD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FF146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4438</w:t>
            </w:r>
          </w:p>
        </w:tc>
        <w:tc>
          <w:tcPr>
            <w:tcW w:w="3568" w:type="dxa"/>
          </w:tcPr>
          <w:p w14:paraId="7BBF8F02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1: udžbenik za prvi razred srednjih škola s dvogodišnjim programom</w:t>
            </w:r>
          </w:p>
          <w:p w14:paraId="7EDE31C4" w14:textId="77777777" w:rsidR="00882A1C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</w:t>
            </w:r>
            <w:r w:rsidR="00B813CF">
              <w:rPr>
                <w:color w:val="000000"/>
                <w:sz w:val="24"/>
                <w:szCs w:val="24"/>
              </w:rPr>
              <w:t>izike</w:t>
            </w:r>
          </w:p>
          <w:p w14:paraId="2D2817BA" w14:textId="77777777"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1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7623073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D8E894" w14:textId="77777777"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745F4BB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E845B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7C6FA6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8156D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14:paraId="47ECBDD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3B84C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6661651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416FEFEF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7E546FB9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75AC3A34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5B9EC9B0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8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KEMIJA - ZA JEDNOGODIŠNJE PROGRAME</w:t>
            </w:r>
          </w:p>
        </w:tc>
      </w:tr>
      <w:tr w:rsidR="00882A1C" w14:paraId="6D088C7A" w14:textId="77777777" w:rsidTr="000F10CE">
        <w:trPr>
          <w:trHeight w:val="1465"/>
        </w:trPr>
        <w:tc>
          <w:tcPr>
            <w:tcW w:w="990" w:type="dxa"/>
          </w:tcPr>
          <w:p w14:paraId="6B41D1D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1C86D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C6EB10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2921</w:t>
            </w:r>
          </w:p>
        </w:tc>
        <w:tc>
          <w:tcPr>
            <w:tcW w:w="3568" w:type="dxa"/>
          </w:tcPr>
          <w:p w14:paraId="3D8B986A" w14:textId="77777777" w:rsidR="00882A1C" w:rsidRDefault="000F10CE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KEMIJA</w:t>
            </w:r>
            <w:r w:rsidR="00B813CF">
              <w:rPr>
                <w:color w:val="000000"/>
                <w:sz w:val="24"/>
                <w:szCs w:val="24"/>
              </w:rPr>
              <w:t>: udžbenik s</w:t>
            </w:r>
          </w:p>
          <w:p w14:paraId="2F630009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multimedijskim sadržajem za</w:t>
            </w:r>
          </w:p>
          <w:p w14:paraId="040537D5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razred srednjih strukovnih</w:t>
            </w:r>
          </w:p>
          <w:p w14:paraId="573BA2B2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s jednogodišnjim</w:t>
            </w:r>
          </w:p>
          <w:p w14:paraId="25DD68F9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programom kemije</w:t>
            </w:r>
          </w:p>
          <w:p w14:paraId="3A10D7EC" w14:textId="77777777"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4" w:righ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33384CC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E74D0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1830FB5" w14:textId="77777777"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Marko Hrgar</w:t>
            </w:r>
          </w:p>
        </w:tc>
        <w:tc>
          <w:tcPr>
            <w:tcW w:w="1950" w:type="dxa"/>
          </w:tcPr>
          <w:p w14:paraId="4BFE90D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0008166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05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 multimedijskim sadržajem</w:t>
            </w:r>
          </w:p>
        </w:tc>
        <w:tc>
          <w:tcPr>
            <w:tcW w:w="1275" w:type="dxa"/>
          </w:tcPr>
          <w:p w14:paraId="514F1B2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D2269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331FAB3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841" w:type="dxa"/>
          </w:tcPr>
          <w:p w14:paraId="60F89C4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8FF8D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A4AB1B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NEODIDACTA</w:t>
            </w:r>
          </w:p>
        </w:tc>
        <w:tc>
          <w:tcPr>
            <w:tcW w:w="965" w:type="dxa"/>
          </w:tcPr>
          <w:p w14:paraId="1E90904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2AFAA7EA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79B8B4FE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7C0227AB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ČETVEROGODIŠNJE STRUKOVNE ŠKOLE</w:t>
            </w:r>
          </w:p>
        </w:tc>
      </w:tr>
      <w:tr w:rsidR="00882A1C" w14:paraId="7DB3DAAA" w14:textId="77777777" w:rsidTr="000F10CE">
        <w:trPr>
          <w:trHeight w:val="1465"/>
        </w:trPr>
        <w:tc>
          <w:tcPr>
            <w:tcW w:w="990" w:type="dxa"/>
          </w:tcPr>
          <w:p w14:paraId="3E04677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01149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267EF98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4907</w:t>
            </w:r>
          </w:p>
        </w:tc>
        <w:tc>
          <w:tcPr>
            <w:tcW w:w="3568" w:type="dxa"/>
          </w:tcPr>
          <w:p w14:paraId="7038B897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POVIJESNI PREGLED ZA</w:t>
            </w:r>
          </w:p>
          <w:p w14:paraId="4B0E6A4C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156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STRUKOVNE ŠKOLE: udžbenik iz povijesti za četverogodišnje strukovne škole za srednju i</w:t>
            </w:r>
          </w:p>
          <w:p w14:paraId="0310BFC1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dodatnu razinu učenja</w:t>
            </w:r>
          </w:p>
          <w:p w14:paraId="3498EFEF" w14:textId="77777777" w:rsidR="000C20A3" w:rsidRDefault="000C20A3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A396CB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0D28A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6BDDB65B" w14:textId="77777777" w:rsidR="00882A1C" w:rsidRDefault="00B813CF" w:rsidP="00447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Željko Holjevac, Hrvoje Petrić</w:t>
            </w:r>
          </w:p>
        </w:tc>
        <w:tc>
          <w:tcPr>
            <w:tcW w:w="1950" w:type="dxa"/>
          </w:tcPr>
          <w:p w14:paraId="33A9AE8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9959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090838B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B73711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C7095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0CBE94C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14:paraId="065EF41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C6964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4801B0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965" w:type="dxa"/>
          </w:tcPr>
          <w:p w14:paraId="7199B15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30350955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4FB11DDF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77D8B553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882A1C" w14:paraId="66ADBD71" w14:textId="77777777" w:rsidTr="000F10CE">
        <w:trPr>
          <w:trHeight w:val="1755"/>
        </w:trPr>
        <w:tc>
          <w:tcPr>
            <w:tcW w:w="990" w:type="dxa"/>
          </w:tcPr>
          <w:p w14:paraId="58D3E36E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</w:t>
            </w:r>
          </w:p>
        </w:tc>
        <w:tc>
          <w:tcPr>
            <w:tcW w:w="3568" w:type="dxa"/>
          </w:tcPr>
          <w:p w14:paraId="53C8D09F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  </w:t>
            </w:r>
            <w:r w:rsidR="00B813CF">
              <w:rPr>
                <w:color w:val="000000"/>
                <w:sz w:val="24"/>
                <w:szCs w:val="24"/>
              </w:rPr>
              <w:t>OSNOVE PRIJEVOZA I</w:t>
            </w:r>
          </w:p>
          <w:p w14:paraId="59F83F8C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PRIJENOSA: udžbenik za 1. razred za zanimanja u prometu</w:t>
            </w:r>
          </w:p>
        </w:tc>
        <w:tc>
          <w:tcPr>
            <w:tcW w:w="3559" w:type="dxa"/>
          </w:tcPr>
          <w:p w14:paraId="23AACB42" w14:textId="77777777" w:rsidR="00882A1C" w:rsidRDefault="00882A1C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color w:val="000000"/>
                <w:sz w:val="26"/>
                <w:szCs w:val="26"/>
              </w:rPr>
            </w:pPr>
          </w:p>
          <w:p w14:paraId="6A445DF1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2"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Hrvoje Dumičić, Mato Perak, Josip Sviličić</w:t>
            </w:r>
          </w:p>
        </w:tc>
        <w:tc>
          <w:tcPr>
            <w:tcW w:w="1950" w:type="dxa"/>
          </w:tcPr>
          <w:p w14:paraId="5BD4E4E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5D6F0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4878E02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3BB04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79,38</w:t>
            </w:r>
          </w:p>
        </w:tc>
        <w:tc>
          <w:tcPr>
            <w:tcW w:w="1841" w:type="dxa"/>
          </w:tcPr>
          <w:p w14:paraId="6CE7510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1CC906" w14:textId="77777777" w:rsidR="00882A1C" w:rsidRDefault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Škola za cestovni promet</w:t>
            </w:r>
          </w:p>
        </w:tc>
        <w:tc>
          <w:tcPr>
            <w:tcW w:w="965" w:type="dxa"/>
          </w:tcPr>
          <w:p w14:paraId="48589D4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0A97A70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6EFC036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  <w:r w:rsidR="00B813CF"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3249928F" w14:textId="77777777"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4B88511D" w14:textId="77777777" w:rsidR="00882A1C" w:rsidRDefault="00882A1C">
      <w:pPr>
        <w:rPr>
          <w:sz w:val="27"/>
          <w:szCs w:val="27"/>
        </w:rPr>
      </w:pPr>
    </w:p>
    <w:tbl>
      <w:tblPr>
        <w:tblStyle w:val="a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6D330322" w14:textId="77777777" w:rsidTr="000F10CE">
        <w:trPr>
          <w:trHeight w:val="1658"/>
        </w:trPr>
        <w:tc>
          <w:tcPr>
            <w:tcW w:w="990" w:type="dxa"/>
          </w:tcPr>
          <w:p w14:paraId="479CA53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7B2D7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138BD2B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14:paraId="761FC84A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 S UNUTRAŠNJIM IZGARANJEM: udžbenik za 2. i 3. razred srednje obrtničke i tehničke škole</w:t>
            </w:r>
          </w:p>
        </w:tc>
        <w:tc>
          <w:tcPr>
            <w:tcW w:w="3559" w:type="dxa"/>
          </w:tcPr>
          <w:p w14:paraId="3C53AAD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CE63A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D2048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6C04FA2C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15FE543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F24B2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39EA5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62DFD6E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4044712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B69E9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EEFF7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7FCC492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5B2063B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9D726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3B22A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2AE1C5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C82191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760A296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EE3334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3EAF6434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590C0F2F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TEHNIČKE ŠKOLE - PODRUČJE STROJARSTVA</w:t>
            </w:r>
          </w:p>
        </w:tc>
      </w:tr>
      <w:tr w:rsidR="00882A1C" w14:paraId="531ED892" w14:textId="77777777" w:rsidTr="000F10CE">
        <w:trPr>
          <w:trHeight w:val="1760"/>
        </w:trPr>
        <w:tc>
          <w:tcPr>
            <w:tcW w:w="990" w:type="dxa"/>
          </w:tcPr>
          <w:p w14:paraId="69A3E87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1A2BA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0A246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3568" w:type="dxa"/>
          </w:tcPr>
          <w:p w14:paraId="7B243340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TEHNIČKO CRTANJE S</w:t>
            </w:r>
          </w:p>
          <w:p w14:paraId="36CF0D4B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AUTOCAD-OM : udžbenik s</w:t>
            </w:r>
          </w:p>
          <w:p w14:paraId="403DD794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CD-om za 1. i 2. razred</w:t>
            </w:r>
          </w:p>
          <w:p w14:paraId="1F8420BC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tehničkih škola i 1. razred</w:t>
            </w:r>
          </w:p>
          <w:p w14:paraId="2AE88937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6"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trogodišnjih strukovnih škola u</w:t>
            </w:r>
          </w:p>
          <w:p w14:paraId="35E4D04F" w14:textId="77777777" w:rsidR="00882A1C" w:rsidRDefault="00B813CF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području strojarstva </w:t>
            </w:r>
            <w:r w:rsidR="000F10C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JMO</w:t>
            </w:r>
          </w:p>
          <w:p w14:paraId="26182B8F" w14:textId="77777777" w:rsidR="000F10CE" w:rsidRDefault="000F10CE" w:rsidP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14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084BE40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749D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589586" w14:textId="77777777" w:rsidR="00882A1C" w:rsidRDefault="00B813CF" w:rsidP="0061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Mato Lučić</w:t>
            </w:r>
          </w:p>
        </w:tc>
        <w:tc>
          <w:tcPr>
            <w:tcW w:w="1950" w:type="dxa"/>
          </w:tcPr>
          <w:p w14:paraId="026CF60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27DEF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9A14A7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15" w:right="225" w:hanging="5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 CD- om</w:t>
            </w:r>
          </w:p>
        </w:tc>
        <w:tc>
          <w:tcPr>
            <w:tcW w:w="1275" w:type="dxa"/>
          </w:tcPr>
          <w:p w14:paraId="3BB3034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90EC3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C1FF4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89,25</w:t>
            </w:r>
          </w:p>
        </w:tc>
        <w:tc>
          <w:tcPr>
            <w:tcW w:w="1841" w:type="dxa"/>
          </w:tcPr>
          <w:p w14:paraId="7C69FFD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896AF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D89F7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LUČIĆ</w:t>
            </w:r>
          </w:p>
        </w:tc>
        <w:tc>
          <w:tcPr>
            <w:tcW w:w="965" w:type="dxa"/>
          </w:tcPr>
          <w:p w14:paraId="4C6A014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19C0D10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151EA14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61672B75" w14:textId="77777777" w:rsidR="00882A1C" w:rsidRDefault="00882A1C">
      <w:pPr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d"/>
        <w:tblpPr w:leftFromText="180" w:rightFromText="180" w:vertAnchor="text" w:horzAnchor="margin" w:tblpY="-108"/>
        <w:tblW w:w="14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1014"/>
      </w:tblGrid>
      <w:tr w:rsidR="009B12C8" w14:paraId="360FA95C" w14:textId="77777777" w:rsidTr="00C21AD1">
        <w:trPr>
          <w:trHeight w:val="295"/>
        </w:trPr>
        <w:tc>
          <w:tcPr>
            <w:tcW w:w="14197" w:type="dxa"/>
            <w:gridSpan w:val="7"/>
            <w:shd w:val="clear" w:color="auto" w:fill="E5DFEC" w:themeFill="accent4" w:themeFillTint="33"/>
            <w:vAlign w:val="center"/>
          </w:tcPr>
          <w:p w14:paraId="4DFB2036" w14:textId="77777777" w:rsidR="009B12C8" w:rsidRPr="002A5FE2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spacing w:before="1" w:line="274" w:lineRule="auto"/>
              <w:ind w:left="2412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9B12C8">
              <w:rPr>
                <w:b/>
                <w:color w:val="3366FF"/>
                <w:sz w:val="28"/>
                <w:szCs w:val="24"/>
              </w:rPr>
              <w:lastRenderedPageBreak/>
              <w:t>Tehničar cestovnog prometa - novi strukovn</w:t>
            </w:r>
            <w:r w:rsidR="00A20AE3">
              <w:rPr>
                <w:b/>
                <w:color w:val="3366FF"/>
                <w:sz w:val="28"/>
                <w:szCs w:val="24"/>
              </w:rPr>
              <w:t xml:space="preserve">i kurikulum - 2. razred srednje </w:t>
            </w:r>
            <w:r w:rsidRPr="009B12C8">
              <w:rPr>
                <w:b/>
                <w:color w:val="3366FF"/>
                <w:sz w:val="28"/>
                <w:szCs w:val="24"/>
              </w:rPr>
              <w:t>škole</w:t>
            </w:r>
          </w:p>
        </w:tc>
      </w:tr>
      <w:tr w:rsidR="009B12C8" w14:paraId="7F7A15DB" w14:textId="77777777" w:rsidTr="00C21AD1">
        <w:trPr>
          <w:trHeight w:val="420"/>
        </w:trPr>
        <w:tc>
          <w:tcPr>
            <w:tcW w:w="14197" w:type="dxa"/>
            <w:gridSpan w:val="7"/>
            <w:shd w:val="clear" w:color="auto" w:fill="F2DCDB"/>
            <w:vAlign w:val="center"/>
          </w:tcPr>
          <w:p w14:paraId="11E0FDED" w14:textId="77777777" w:rsidR="009B12C8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ENGLESKI JEZIK –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  <w:tr w:rsidR="009B12C8" w14:paraId="5347DA9E" w14:textId="77777777" w:rsidTr="009B12C8">
        <w:trPr>
          <w:trHeight w:val="2761"/>
        </w:trPr>
        <w:tc>
          <w:tcPr>
            <w:tcW w:w="990" w:type="dxa"/>
          </w:tcPr>
          <w:p w14:paraId="09A56B92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1C8101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228DC959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6775</w:t>
            </w:r>
          </w:p>
          <w:p w14:paraId="347227D6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14:paraId="1A6F01A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4535</w:t>
            </w:r>
          </w:p>
        </w:tc>
        <w:tc>
          <w:tcPr>
            <w:tcW w:w="3568" w:type="dxa"/>
          </w:tcPr>
          <w:p w14:paraId="2FA027E2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4" w:right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</w:t>
            </w:r>
          </w:p>
          <w:p w14:paraId="2E26E15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39" w:firstLin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INTERMEDIATE: </w:t>
            </w:r>
            <w:r>
              <w:rPr>
                <w:b/>
                <w:color w:val="000000"/>
                <w:sz w:val="24"/>
                <w:szCs w:val="24"/>
              </w:rPr>
              <w:t>udžbenik</w:t>
            </w:r>
            <w:r>
              <w:rPr>
                <w:color w:val="000000"/>
                <w:sz w:val="24"/>
                <w:szCs w:val="24"/>
              </w:rPr>
              <w:t xml:space="preserve"> engleskog jezika za 1.,2.i 3. razred gimnazija i 4-god. strukovnih škola, prvi strani jezik; 2. razred jezičnih gimnazija i 4-god. strukovnih škola, drugi</w:t>
            </w:r>
          </w:p>
          <w:p w14:paraId="24A0ABF1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76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strani jezik; 10. godina učenja</w:t>
            </w:r>
          </w:p>
        </w:tc>
        <w:tc>
          <w:tcPr>
            <w:tcW w:w="3559" w:type="dxa"/>
          </w:tcPr>
          <w:p w14:paraId="42F0F965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19C5E0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6D0E1B4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66F8D16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170" w:right="4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14:paraId="20843E8A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C5FFACB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5924FC3C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righ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napredno učenje (glavni strani jezik)</w:t>
            </w:r>
          </w:p>
        </w:tc>
        <w:tc>
          <w:tcPr>
            <w:tcW w:w="1275" w:type="dxa"/>
          </w:tcPr>
          <w:p w14:paraId="7AED765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2E2D58F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3278785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E86D87B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14:paraId="062BA507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14:paraId="5366B5D0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659D637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F7BB3C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7ADA5A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14:paraId="4BB9AE65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014" w:type="dxa"/>
          </w:tcPr>
          <w:p w14:paraId="2D643CA6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9776B9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4"/>
                <w:szCs w:val="34"/>
              </w:rPr>
            </w:pPr>
          </w:p>
          <w:p w14:paraId="756878E4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43F2C3A1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  škole</w:t>
            </w:r>
          </w:p>
        </w:tc>
      </w:tr>
      <w:tr w:rsidR="009B12C8" w14:paraId="7A8A3644" w14:textId="77777777" w:rsidTr="00C21AD1">
        <w:trPr>
          <w:trHeight w:val="442"/>
        </w:trPr>
        <w:tc>
          <w:tcPr>
            <w:tcW w:w="14197" w:type="dxa"/>
            <w:gridSpan w:val="7"/>
            <w:shd w:val="clear" w:color="auto" w:fill="F2DCDB"/>
            <w:vAlign w:val="center"/>
          </w:tcPr>
          <w:p w14:paraId="069AC528" w14:textId="77777777" w:rsidR="009B12C8" w:rsidRDefault="009B12C8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STRANI JEZIK U STRUCI (engleski jezik</w:t>
            </w:r>
            <w:r>
              <w:rPr>
                <w:b/>
                <w:color w:val="000000"/>
                <w:sz w:val="24"/>
                <w:szCs w:val="24"/>
              </w:rPr>
              <w:t xml:space="preserve"> –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9B12C8" w14:paraId="4EE98DCF" w14:textId="77777777" w:rsidTr="009B12C8">
        <w:trPr>
          <w:trHeight w:val="70"/>
        </w:trPr>
        <w:tc>
          <w:tcPr>
            <w:tcW w:w="990" w:type="dxa"/>
          </w:tcPr>
          <w:p w14:paraId="2350CB63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6D975207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6295 Šifra: 4098</w:t>
            </w:r>
          </w:p>
        </w:tc>
        <w:tc>
          <w:tcPr>
            <w:tcW w:w="3568" w:type="dxa"/>
          </w:tcPr>
          <w:p w14:paraId="6132D82B" w14:textId="77777777" w:rsidR="009B12C8" w:rsidRPr="000F10CE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7"/>
              <w:rPr>
                <w:color w:val="000000"/>
                <w:sz w:val="24"/>
                <w:szCs w:val="24"/>
              </w:rPr>
            </w:pPr>
            <w:r w:rsidRPr="000F10CE">
              <w:rPr>
                <w:color w:val="000000"/>
                <w:sz w:val="24"/>
                <w:szCs w:val="24"/>
              </w:rPr>
              <w:t>FOCUS 2 2nd EDITION:</w:t>
            </w:r>
          </w:p>
          <w:p w14:paraId="769BCCC0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4" w:right="120"/>
              <w:rPr>
                <w:color w:val="000000"/>
                <w:sz w:val="24"/>
                <w:szCs w:val="24"/>
              </w:rPr>
            </w:pPr>
            <w:r w:rsidRPr="000F10CE">
              <w:rPr>
                <w:color w:val="000000"/>
                <w:sz w:val="24"/>
                <w:szCs w:val="24"/>
              </w:rPr>
              <w:t>udžbenik za</w:t>
            </w:r>
            <w:r>
              <w:rPr>
                <w:color w:val="000000"/>
                <w:sz w:val="24"/>
                <w:szCs w:val="24"/>
              </w:rPr>
              <w:t xml:space="preserve"> 2., ili 2. ili 2. i 3. ili 3. razred četverogodišnjih škola, drugi ili prvi strani jezik (7., 8., 10. i 11. godina</w:t>
            </w:r>
          </w:p>
          <w:p w14:paraId="520AC780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učenja); za 2. razred</w:t>
            </w:r>
            <w:r w:rsidR="00EF68F9">
              <w:rPr>
                <w:color w:val="000000"/>
                <w:sz w:val="24"/>
                <w:szCs w:val="24"/>
              </w:rPr>
              <w:t xml:space="preserve">  medicinskih škola, drugi ili prvi strani jezik (7. ili 10. godina učenja); za 2. razred gimnazija, drugi strani jezik (7. godina učenja)</w:t>
            </w:r>
          </w:p>
        </w:tc>
        <w:tc>
          <w:tcPr>
            <w:tcW w:w="3559" w:type="dxa"/>
          </w:tcPr>
          <w:p w14:paraId="02946D1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32AD5CB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56" w:lineRule="auto"/>
              <w:ind w:left="170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Sue Kay, Vaughan Jones, Daniel Brayshaw</w:t>
            </w:r>
          </w:p>
        </w:tc>
        <w:tc>
          <w:tcPr>
            <w:tcW w:w="1950" w:type="dxa"/>
          </w:tcPr>
          <w:p w14:paraId="6D588192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59" w:lineRule="auto"/>
              <w:ind w:left="135" w:right="125" w:firstLine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početno učenje (drugi strani jezik ili izborni strani jezik)</w:t>
            </w:r>
          </w:p>
        </w:tc>
        <w:tc>
          <w:tcPr>
            <w:tcW w:w="1275" w:type="dxa"/>
          </w:tcPr>
          <w:p w14:paraId="776FB10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E83909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E0C4BD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14:paraId="56E888E2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1D83A9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F4D842F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014" w:type="dxa"/>
          </w:tcPr>
          <w:p w14:paraId="6BD4CF2C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E1CAB7E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0CEBD8D1" w14:textId="77777777" w:rsidR="009B12C8" w:rsidRDefault="009B12C8" w:rsidP="009B1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70F22DC4" w14:textId="77777777" w:rsidR="00882A1C" w:rsidRDefault="00882A1C">
      <w:pPr>
        <w:spacing w:line="274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e"/>
        <w:tblpPr w:leftFromText="180" w:rightFromText="180" w:vertAnchor="text" w:horzAnchor="margin" w:tblpY="96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142"/>
        <w:gridCol w:w="3417"/>
        <w:gridCol w:w="1950"/>
        <w:gridCol w:w="1275"/>
        <w:gridCol w:w="1841"/>
        <w:gridCol w:w="965"/>
      </w:tblGrid>
      <w:tr w:rsidR="00EF68F9" w14:paraId="4CE2C304" w14:textId="77777777" w:rsidTr="00C21AD1">
        <w:trPr>
          <w:trHeight w:val="420"/>
        </w:trPr>
        <w:tc>
          <w:tcPr>
            <w:tcW w:w="14148" w:type="dxa"/>
            <w:gridSpan w:val="8"/>
            <w:shd w:val="clear" w:color="auto" w:fill="F1DBDB"/>
            <w:vAlign w:val="center"/>
          </w:tcPr>
          <w:p w14:paraId="15D2A3CE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NJEMAČKI JEZIK – prvi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</w:p>
        </w:tc>
      </w:tr>
      <w:tr w:rsidR="00EF68F9" w14:paraId="5EAB66DD" w14:textId="77777777" w:rsidTr="00EF68F9">
        <w:trPr>
          <w:trHeight w:val="2190"/>
        </w:trPr>
        <w:tc>
          <w:tcPr>
            <w:tcW w:w="990" w:type="dxa"/>
          </w:tcPr>
          <w:p w14:paraId="32605E9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19EDD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C7592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6250 Šifra: 4059</w:t>
            </w:r>
          </w:p>
        </w:tc>
        <w:tc>
          <w:tcPr>
            <w:tcW w:w="3710" w:type="dxa"/>
            <w:gridSpan w:val="2"/>
          </w:tcPr>
          <w:p w14:paraId="49B32E0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7"/>
                <w:szCs w:val="27"/>
              </w:rPr>
            </w:pPr>
          </w:p>
          <w:p w14:paraId="79F91FE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417" w:type="dxa"/>
          </w:tcPr>
          <w:p w14:paraId="654AA41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85A380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DE589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</w:p>
          <w:p w14:paraId="7CF972B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08B1E85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2B04C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96348D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14:paraId="40ED63C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6E1A7C3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091B8A5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9809E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C0768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4"/>
                <w:szCs w:val="34"/>
              </w:rPr>
            </w:pPr>
          </w:p>
          <w:p w14:paraId="6990C95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7288731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B4B99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41779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4996385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22FD5DD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06E0D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BEBA39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59EFC6D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14:paraId="7BF46F9D" w14:textId="77777777" w:rsidTr="00EF68F9">
        <w:trPr>
          <w:trHeight w:val="2211"/>
        </w:trPr>
        <w:tc>
          <w:tcPr>
            <w:tcW w:w="990" w:type="dxa"/>
          </w:tcPr>
          <w:p w14:paraId="709620C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14:paraId="4A751D4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14:paraId="09F03D3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07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3. i 4. razred gimnazija i 4-godišnjih strukovnih škola, 3. i 4. godina</w:t>
            </w:r>
          </w:p>
          <w:p w14:paraId="6069A22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učenja; 1. i 2. razred gimnazija</w:t>
            </w:r>
          </w:p>
          <w:p w14:paraId="4F7E81F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4-godišnjih strukovnih škola,</w:t>
            </w:r>
          </w:p>
          <w:p w14:paraId="434CCBB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i 7. godina učenja</w:t>
            </w:r>
          </w:p>
        </w:tc>
        <w:tc>
          <w:tcPr>
            <w:tcW w:w="3417" w:type="dxa"/>
          </w:tcPr>
          <w:p w14:paraId="7430871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BB8C7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08AF0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14:paraId="2A2FC52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05AA938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EA644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6A15E78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465" w:right="45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(napredno</w:t>
            </w:r>
          </w:p>
          <w:p w14:paraId="655F5FD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16EC670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14:paraId="0638C8D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7E99E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E3280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14:paraId="6F83911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25615B6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FC154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</w:p>
          <w:p w14:paraId="3BC8E14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2476C87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14:paraId="7B887BD2" w14:textId="77777777" w:rsidTr="00C21AD1">
        <w:trPr>
          <w:trHeight w:val="420"/>
        </w:trPr>
        <w:tc>
          <w:tcPr>
            <w:tcW w:w="14148" w:type="dxa"/>
            <w:gridSpan w:val="8"/>
            <w:shd w:val="clear" w:color="auto" w:fill="F1DBDB"/>
            <w:vAlign w:val="center"/>
          </w:tcPr>
          <w:p w14:paraId="6B6ACEB2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STRANI JEZIK U STRUCI (njemački jezik – drugi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 </w:t>
            </w:r>
            <w:r>
              <w:rPr>
                <w:b/>
                <w:color w:val="000000"/>
                <w:sz w:val="24"/>
                <w:szCs w:val="24"/>
              </w:rPr>
              <w:t>jezik)</w:t>
            </w:r>
          </w:p>
        </w:tc>
      </w:tr>
      <w:tr w:rsidR="00EF68F9" w14:paraId="38F30C8D" w14:textId="77777777" w:rsidTr="00EF68F9">
        <w:trPr>
          <w:trHeight w:val="1855"/>
        </w:trPr>
        <w:tc>
          <w:tcPr>
            <w:tcW w:w="990" w:type="dxa"/>
          </w:tcPr>
          <w:p w14:paraId="3E031C8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9"/>
                <w:szCs w:val="29"/>
              </w:rPr>
            </w:pPr>
          </w:p>
          <w:p w14:paraId="186B316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6246 Šifra: 4055</w:t>
            </w:r>
          </w:p>
        </w:tc>
        <w:tc>
          <w:tcPr>
            <w:tcW w:w="3568" w:type="dxa"/>
          </w:tcPr>
          <w:p w14:paraId="635310A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04B21D5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gimnazija i strukovnih škola, 1. i 2. godina učenja</w:t>
            </w:r>
          </w:p>
        </w:tc>
        <w:tc>
          <w:tcPr>
            <w:tcW w:w="3559" w:type="dxa"/>
            <w:gridSpan w:val="2"/>
          </w:tcPr>
          <w:p w14:paraId="401CBAE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3ABBA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0"/>
                <w:szCs w:val="30"/>
              </w:rPr>
            </w:pPr>
          </w:p>
          <w:p w14:paraId="4D3EEFE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02866E2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14:paraId="7A3B891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14:paraId="5907B59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14:paraId="17CE381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4AF38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6DFAE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14:paraId="593E6C5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4ACF474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EF654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9"/>
                <w:szCs w:val="29"/>
              </w:rPr>
            </w:pPr>
          </w:p>
          <w:p w14:paraId="570D753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3A5694B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9"/>
                <w:szCs w:val="29"/>
              </w:rPr>
            </w:pPr>
          </w:p>
          <w:p w14:paraId="2693691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0032D3C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14:paraId="2C6DDF4A" w14:textId="77777777" w:rsidTr="00EF68F9">
        <w:trPr>
          <w:trHeight w:val="1855"/>
        </w:trPr>
        <w:tc>
          <w:tcPr>
            <w:tcW w:w="990" w:type="dxa"/>
          </w:tcPr>
          <w:p w14:paraId="5F354AD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A8555F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1: </w:t>
            </w:r>
            <w:r>
              <w:rPr>
                <w:b/>
                <w:color w:val="000000"/>
                <w:sz w:val="24"/>
                <w:szCs w:val="24"/>
              </w:rPr>
              <w:t>radna bilježnica</w:t>
            </w:r>
          </w:p>
          <w:p w14:paraId="083F336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njemačkog jezika za 1. i 2.</w:t>
            </w:r>
          </w:p>
          <w:p w14:paraId="7BA4C8D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gimnazija i 4-godišnjih</w:t>
            </w:r>
          </w:p>
          <w:p w14:paraId="7BBAD88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strukovnih škola, 2. strani jezik</w:t>
            </w:r>
          </w:p>
        </w:tc>
        <w:tc>
          <w:tcPr>
            <w:tcW w:w="3559" w:type="dxa"/>
            <w:gridSpan w:val="2"/>
          </w:tcPr>
          <w:p w14:paraId="4A123BE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915DB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3BC624C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85" w:right="15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14:paraId="3B7DCF9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</w:t>
            </w:r>
          </w:p>
          <w:p w14:paraId="6490CF6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jezik)</w:t>
            </w:r>
          </w:p>
        </w:tc>
        <w:tc>
          <w:tcPr>
            <w:tcW w:w="1275" w:type="dxa"/>
          </w:tcPr>
          <w:p w14:paraId="2270B70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2B160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64F9267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45A33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24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965" w:type="dxa"/>
          </w:tcPr>
          <w:p w14:paraId="1B930B6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14:paraId="7328945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76D0342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0E1BDDFF" w14:textId="77777777" w:rsidR="002A5FE2" w:rsidRPr="002A5FE2" w:rsidRDefault="002A5FE2" w:rsidP="002A5FE2">
      <w:pPr>
        <w:rPr>
          <w:sz w:val="24"/>
          <w:szCs w:val="24"/>
        </w:rPr>
      </w:pPr>
    </w:p>
    <w:p w14:paraId="5E203762" w14:textId="77777777" w:rsidR="002A5FE2" w:rsidRPr="002A5FE2" w:rsidRDefault="002A5FE2" w:rsidP="002A5FE2">
      <w:pPr>
        <w:rPr>
          <w:sz w:val="24"/>
          <w:szCs w:val="24"/>
        </w:rPr>
      </w:pPr>
    </w:p>
    <w:p w14:paraId="14F989D7" w14:textId="77777777" w:rsidR="002A5FE2" w:rsidRPr="002A5FE2" w:rsidRDefault="002A5FE2" w:rsidP="002A5FE2">
      <w:pPr>
        <w:rPr>
          <w:sz w:val="24"/>
          <w:szCs w:val="24"/>
        </w:rPr>
      </w:pPr>
    </w:p>
    <w:p w14:paraId="4429AB69" w14:textId="77777777" w:rsidR="002A5FE2" w:rsidRPr="002A5FE2" w:rsidRDefault="002A5FE2" w:rsidP="002A5FE2">
      <w:pPr>
        <w:rPr>
          <w:sz w:val="24"/>
          <w:szCs w:val="24"/>
        </w:rPr>
      </w:pPr>
    </w:p>
    <w:tbl>
      <w:tblPr>
        <w:tblStyle w:val="af"/>
        <w:tblpPr w:leftFromText="180" w:rightFromText="180" w:vertAnchor="text" w:horzAnchor="margin" w:tblpY="-33"/>
        <w:tblW w:w="14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EF68F9" w14:paraId="111EA869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0DA1BEBA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GEOGRAFIJA</w:t>
            </w:r>
          </w:p>
        </w:tc>
      </w:tr>
      <w:tr w:rsidR="00EF68F9" w14:paraId="195ABB46" w14:textId="77777777" w:rsidTr="00EF68F9">
        <w:trPr>
          <w:trHeight w:val="1835"/>
        </w:trPr>
        <w:tc>
          <w:tcPr>
            <w:tcW w:w="990" w:type="dxa"/>
          </w:tcPr>
          <w:p w14:paraId="602F788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2F5EE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57D26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14:paraId="002F8C2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4903</w:t>
            </w:r>
          </w:p>
        </w:tc>
        <w:tc>
          <w:tcPr>
            <w:tcW w:w="3568" w:type="dxa"/>
          </w:tcPr>
          <w:p w14:paraId="3B2008E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039A1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16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 2 : udžbenik iz geografije za 2. razred srednjih strukovnih škola</w:t>
            </w:r>
          </w:p>
        </w:tc>
        <w:tc>
          <w:tcPr>
            <w:tcW w:w="3559" w:type="dxa"/>
          </w:tcPr>
          <w:p w14:paraId="403AF70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2310B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44580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14:paraId="3DF0E1F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 Čokanaj, Dragutin Feletar</w:t>
            </w:r>
          </w:p>
        </w:tc>
        <w:tc>
          <w:tcPr>
            <w:tcW w:w="1950" w:type="dxa"/>
          </w:tcPr>
          <w:p w14:paraId="5D18FAF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60F82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1DA86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14:paraId="75D2008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46C4E1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FC574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ACAB2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14:paraId="7B2F2D7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14:paraId="5BF02BC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CD9A10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</w:p>
          <w:p w14:paraId="159C26F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421" w:right="391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 Meridijani</w:t>
            </w:r>
          </w:p>
        </w:tc>
        <w:tc>
          <w:tcPr>
            <w:tcW w:w="965" w:type="dxa"/>
          </w:tcPr>
          <w:p w14:paraId="228E97D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8"/>
                <w:szCs w:val="28"/>
              </w:rPr>
            </w:pPr>
          </w:p>
          <w:p w14:paraId="5363ADA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3208DED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EF68F9" w14:paraId="4F973B77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48CF30FD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EF68F9" w14:paraId="6977E044" w14:textId="77777777" w:rsidTr="00EF68F9">
        <w:trPr>
          <w:trHeight w:val="1170"/>
        </w:trPr>
        <w:tc>
          <w:tcPr>
            <w:tcW w:w="990" w:type="dxa"/>
          </w:tcPr>
          <w:p w14:paraId="77D1311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55895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3649</w:t>
            </w:r>
          </w:p>
        </w:tc>
        <w:tc>
          <w:tcPr>
            <w:tcW w:w="3568" w:type="dxa"/>
          </w:tcPr>
          <w:p w14:paraId="7F83833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JA, MI, ONI…: udžbenik etike za drugi razred gimnazije i strukovne škole</w:t>
            </w:r>
          </w:p>
        </w:tc>
        <w:tc>
          <w:tcPr>
            <w:tcW w:w="3559" w:type="dxa"/>
          </w:tcPr>
          <w:p w14:paraId="734E757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FCC94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6"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Bruno Ćurko, Dunja Marušić Brezetić</w:t>
            </w:r>
          </w:p>
        </w:tc>
        <w:tc>
          <w:tcPr>
            <w:tcW w:w="1950" w:type="dxa"/>
          </w:tcPr>
          <w:p w14:paraId="33C225B9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2DF2E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FCBCFA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E9DD5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14:paraId="5EDCF16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25C8F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14:paraId="0D9CAA8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4E474A0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1FF08700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EF68F9" w14:paraId="518BB95A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36E385AB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EF68F9" w14:paraId="18A11C61" w14:textId="77777777" w:rsidTr="00EF68F9">
        <w:trPr>
          <w:trHeight w:val="1175"/>
        </w:trPr>
        <w:tc>
          <w:tcPr>
            <w:tcW w:w="990" w:type="dxa"/>
          </w:tcPr>
          <w:p w14:paraId="78528F6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5551B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6974</w:t>
            </w:r>
          </w:p>
        </w:tc>
        <w:tc>
          <w:tcPr>
            <w:tcW w:w="3568" w:type="dxa"/>
          </w:tcPr>
          <w:p w14:paraId="6E2CC2E7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DOĐI I VIDI 2</w:t>
            </w:r>
            <w:r>
              <w:rPr>
                <w:color w:val="000000"/>
                <w:sz w:val="24"/>
                <w:szCs w:val="24"/>
              </w:rPr>
              <w:t>: udžbenik katoličkog</w:t>
            </w:r>
          </w:p>
          <w:p w14:paraId="463E0790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vjeronauka za 2. razred</w:t>
            </w:r>
          </w:p>
          <w:p w14:paraId="54B4EBA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 škole</w:t>
            </w:r>
          </w:p>
        </w:tc>
        <w:tc>
          <w:tcPr>
            <w:tcW w:w="3559" w:type="dxa"/>
          </w:tcPr>
          <w:p w14:paraId="3BC1B61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1174832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4" w:right="27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Ivo Džeba, Mario Milovac, Hrvoje Vargić, Šime Zupčić</w:t>
            </w:r>
          </w:p>
        </w:tc>
        <w:tc>
          <w:tcPr>
            <w:tcW w:w="1950" w:type="dxa"/>
          </w:tcPr>
          <w:p w14:paraId="3DD92CDD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9AFA1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77A36F4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9AF140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14:paraId="3126107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51CA5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965" w:type="dxa"/>
          </w:tcPr>
          <w:p w14:paraId="08CC5F26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236AEBB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57E21DE1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EF68F9" w14:paraId="2BF79C74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14:paraId="77CA6E55" w14:textId="77777777" w:rsidR="00EF68F9" w:rsidRDefault="00EF68F9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HRVATSKI JEZIK - ZA ČETVEROGODIŠNJE STRUKOVNE ŠKOLE</w:t>
            </w:r>
          </w:p>
        </w:tc>
      </w:tr>
      <w:tr w:rsidR="00EF68F9" w14:paraId="2A42361C" w14:textId="77777777" w:rsidTr="00EF68F9">
        <w:trPr>
          <w:trHeight w:val="945"/>
        </w:trPr>
        <w:tc>
          <w:tcPr>
            <w:tcW w:w="990" w:type="dxa"/>
          </w:tcPr>
          <w:p w14:paraId="5539E56E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245" w:right="193"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R.br.:7077 Šifra: 4815</w:t>
            </w:r>
          </w:p>
        </w:tc>
        <w:tc>
          <w:tcPr>
            <w:tcW w:w="3568" w:type="dxa"/>
          </w:tcPr>
          <w:p w14:paraId="29239E41" w14:textId="77777777" w:rsidR="00EF68F9" w:rsidRDefault="00EF68F9" w:rsidP="00EF68F9">
            <w:pPr>
              <w:spacing w:before="31"/>
              <w:ind w:left="166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2 : integrirani udžbenik za hrvatski jezik i književnost za drugi razred strukovnih škola na razini 4.2 i gimnazija s dodatnim digitalnim sadržajima</w:t>
            </w:r>
          </w:p>
        </w:tc>
        <w:tc>
          <w:tcPr>
            <w:tcW w:w="3559" w:type="dxa"/>
          </w:tcPr>
          <w:p w14:paraId="567AEFAA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2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14:paraId="4549349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14:paraId="2474151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459298F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14:paraId="3B9C1A82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14:paraId="6EB1B29C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14:paraId="321DEC28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14:paraId="40F97A25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3DCFBF73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0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razred </w:t>
            </w:r>
          </w:p>
          <w:p w14:paraId="65F068BB" w14:textId="77777777" w:rsidR="00EF68F9" w:rsidRDefault="00EF68F9" w:rsidP="00EF6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srednje</w:t>
            </w:r>
          </w:p>
          <w:p w14:paraId="52EEB27D" w14:textId="77777777" w:rsidR="00EF68F9" w:rsidRPr="00EF68F9" w:rsidRDefault="00EF68F9" w:rsidP="00EF6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49229BB3" w14:textId="77777777" w:rsidR="00882A1C" w:rsidRPr="002A5FE2" w:rsidRDefault="00882A1C" w:rsidP="002A5FE2">
      <w:pPr>
        <w:tabs>
          <w:tab w:val="left" w:pos="2775"/>
        </w:tabs>
        <w:rPr>
          <w:sz w:val="24"/>
          <w:szCs w:val="24"/>
        </w:rPr>
        <w:sectPr w:rsidR="00882A1C" w:rsidRPr="002A5FE2">
          <w:pgSz w:w="16840" w:h="11910" w:orient="landscape"/>
          <w:pgMar w:top="1100" w:right="1300" w:bottom="280" w:left="1160" w:header="720" w:footer="720" w:gutter="0"/>
          <w:cols w:space="720"/>
        </w:sectPr>
      </w:pPr>
    </w:p>
    <w:tbl>
      <w:tblPr>
        <w:tblStyle w:val="af0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A20AE3" w14:paraId="7A443F1C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4FBBFF76" w14:textId="77777777"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MATEMATIKA - ZA ČETVEROGODIŠNJE PROGRAME</w:t>
            </w:r>
          </w:p>
        </w:tc>
      </w:tr>
      <w:tr w:rsidR="00A20AE3" w14:paraId="47C000CD" w14:textId="77777777" w:rsidTr="00752A05">
        <w:trPr>
          <w:trHeight w:val="1687"/>
        </w:trPr>
        <w:tc>
          <w:tcPr>
            <w:tcW w:w="990" w:type="dxa"/>
          </w:tcPr>
          <w:p w14:paraId="27360EE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E7A0B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15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R.br.: 6676 Šifra: 4445</w:t>
            </w:r>
          </w:p>
        </w:tc>
        <w:tc>
          <w:tcPr>
            <w:tcW w:w="3568" w:type="dxa"/>
          </w:tcPr>
          <w:p w14:paraId="540E828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54" w:right="134"/>
              <w:rPr>
                <w:color w:val="000000"/>
                <w:sz w:val="24"/>
                <w:szCs w:val="24"/>
              </w:rPr>
            </w:pPr>
          </w:p>
          <w:p w14:paraId="4BB21EE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9" w:lineRule="auto"/>
              <w:ind w:left="154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2 : udžbenik za 2. razred gimnazija i strukovnih škola (3 ili 4 sata nastave tjedno)</w:t>
            </w:r>
          </w:p>
        </w:tc>
        <w:tc>
          <w:tcPr>
            <w:tcW w:w="3559" w:type="dxa"/>
          </w:tcPr>
          <w:p w14:paraId="0B59588C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14:paraId="7DA69C4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14:paraId="7BC6D43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C9370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51B02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14:paraId="4FE0D95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FFE7F0C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5CE22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5CB02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14:paraId="55DDEA8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14:paraId="3D7A551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203C3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B2B51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9"/>
                <w:szCs w:val="29"/>
              </w:rPr>
            </w:pPr>
          </w:p>
          <w:p w14:paraId="56D911A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14:paraId="60875AF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BA402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5B3CD4E3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14:paraId="05B52B9F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2BEB8760" w14:textId="77777777"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FIZIKA - </w:t>
            </w:r>
            <w:r>
              <w:rPr>
                <w:b/>
                <w:sz w:val="24"/>
                <w:szCs w:val="24"/>
              </w:rPr>
              <w:t>ČETVEROGODIŠNJI</w:t>
            </w:r>
            <w:r>
              <w:rPr>
                <w:b/>
                <w:color w:val="000000"/>
                <w:sz w:val="24"/>
                <w:szCs w:val="24"/>
              </w:rPr>
              <w:t xml:space="preserve"> STRUKOVNI PROGRAM</w:t>
            </w:r>
          </w:p>
        </w:tc>
      </w:tr>
      <w:tr w:rsidR="00A20AE3" w14:paraId="0F393EBE" w14:textId="77777777" w:rsidTr="00752A05">
        <w:trPr>
          <w:trHeight w:val="1170"/>
        </w:trPr>
        <w:tc>
          <w:tcPr>
            <w:tcW w:w="990" w:type="dxa"/>
          </w:tcPr>
          <w:p w14:paraId="125719A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7FD98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4440</w:t>
            </w:r>
          </w:p>
        </w:tc>
        <w:tc>
          <w:tcPr>
            <w:tcW w:w="3568" w:type="dxa"/>
          </w:tcPr>
          <w:p w14:paraId="6DCA1E2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FIZIKA 2 : udžbenik za drugi razred srednjih škola s </w:t>
            </w:r>
            <w:r>
              <w:rPr>
                <w:sz w:val="24"/>
                <w:szCs w:val="24"/>
              </w:rPr>
              <w:t>četverogodišnjim</w:t>
            </w:r>
            <w:r>
              <w:rPr>
                <w:color w:val="000000"/>
                <w:sz w:val="24"/>
                <w:szCs w:val="24"/>
              </w:rPr>
              <w:t xml:space="preserve"> programom</w:t>
            </w:r>
          </w:p>
          <w:p w14:paraId="7DF300B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fizike</w:t>
            </w:r>
          </w:p>
        </w:tc>
        <w:tc>
          <w:tcPr>
            <w:tcW w:w="3559" w:type="dxa"/>
          </w:tcPr>
          <w:p w14:paraId="6E6FBB8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793F4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797D1A3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62F21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21EE34F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73EFE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1" w:type="dxa"/>
          </w:tcPr>
          <w:p w14:paraId="5CC765E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9C575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50CF359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3848AAC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56CCF0A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20AE3" w14:paraId="2B3D536E" w14:textId="77777777" w:rsidTr="00752A05">
        <w:trPr>
          <w:trHeight w:val="1175"/>
        </w:trPr>
        <w:tc>
          <w:tcPr>
            <w:tcW w:w="990" w:type="dxa"/>
          </w:tcPr>
          <w:p w14:paraId="2228AD1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85B37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4441</w:t>
            </w:r>
          </w:p>
        </w:tc>
        <w:tc>
          <w:tcPr>
            <w:tcW w:w="3568" w:type="dxa"/>
          </w:tcPr>
          <w:p w14:paraId="5D436B3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1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FIZIKA 2 : Zbirka zadataka za drugi razred srednjih škola s </w:t>
            </w:r>
            <w:r>
              <w:rPr>
                <w:sz w:val="24"/>
                <w:szCs w:val="24"/>
              </w:rPr>
              <w:t xml:space="preserve">četverogodišnjim </w:t>
            </w:r>
            <w:r>
              <w:rPr>
                <w:color w:val="000000"/>
                <w:sz w:val="24"/>
                <w:szCs w:val="24"/>
              </w:rPr>
              <w:t xml:space="preserve"> programom</w:t>
            </w:r>
          </w:p>
          <w:p w14:paraId="7E76297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 w:right="241" w:hanging="10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1622F6A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5C645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31814B7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3A195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14:paraId="77EAB5A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48D25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41" w:type="dxa"/>
          </w:tcPr>
          <w:p w14:paraId="3EB93BE0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3AE10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64D7ECE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4AA7996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1AB4F590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A20AE3" w14:paraId="737491F2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6AB66CB0" w14:textId="77777777"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2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POVIJEST - ZA ČETVEROGODIŠNJE STRUKOVNE ŠKOLE</w:t>
            </w:r>
          </w:p>
        </w:tc>
      </w:tr>
      <w:tr w:rsidR="00A20AE3" w14:paraId="4D1AB7DE" w14:textId="77777777" w:rsidTr="00752A05">
        <w:trPr>
          <w:trHeight w:val="1465"/>
        </w:trPr>
        <w:tc>
          <w:tcPr>
            <w:tcW w:w="990" w:type="dxa"/>
          </w:tcPr>
          <w:p w14:paraId="5A0FF45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1D782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52978C7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4907</w:t>
            </w:r>
          </w:p>
        </w:tc>
        <w:tc>
          <w:tcPr>
            <w:tcW w:w="3568" w:type="dxa"/>
          </w:tcPr>
          <w:p w14:paraId="1AF4ADB0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POVIJESNI PREGLED ZA</w:t>
            </w:r>
          </w:p>
          <w:p w14:paraId="37B8077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156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STRUKOVNE ŠKOLE : udžbenik iz povijesti za četverogodišnje strukovne škole za srednju i</w:t>
            </w:r>
          </w:p>
          <w:p w14:paraId="2A03217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4" w:lineRule="auto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dodatnu razinu učenja</w:t>
            </w:r>
          </w:p>
        </w:tc>
        <w:tc>
          <w:tcPr>
            <w:tcW w:w="3559" w:type="dxa"/>
          </w:tcPr>
          <w:p w14:paraId="5528C0A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72C2D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28AAAB7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Željko Holjevac, Hrvoje Petrić</w:t>
            </w:r>
          </w:p>
        </w:tc>
        <w:tc>
          <w:tcPr>
            <w:tcW w:w="1950" w:type="dxa"/>
          </w:tcPr>
          <w:p w14:paraId="3680045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34365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3616215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A09F01C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4D0C0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38D4638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841" w:type="dxa"/>
          </w:tcPr>
          <w:p w14:paraId="46FB283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423DE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6"/>
                <w:szCs w:val="26"/>
              </w:rPr>
            </w:pPr>
          </w:p>
          <w:p w14:paraId="044D15F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MERIDIJANI</w:t>
            </w:r>
          </w:p>
        </w:tc>
        <w:tc>
          <w:tcPr>
            <w:tcW w:w="965" w:type="dxa"/>
          </w:tcPr>
          <w:p w14:paraId="1C5173AA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7BCEF1A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150C8BB4" w14:textId="77777777" w:rsidR="00882A1C" w:rsidRPr="00A20AE3" w:rsidRDefault="00882A1C" w:rsidP="00A20AE3">
      <w:pPr>
        <w:rPr>
          <w:sz w:val="24"/>
          <w:szCs w:val="24"/>
        </w:rPr>
        <w:sectPr w:rsidR="00882A1C" w:rsidRPr="00A20AE3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1D5839E1" w14:textId="77777777" w:rsidR="00A20AE3" w:rsidRDefault="00A20AE3">
      <w:pPr>
        <w:spacing w:line="242" w:lineRule="auto"/>
        <w:jc w:val="both"/>
        <w:rPr>
          <w:sz w:val="24"/>
          <w:szCs w:val="24"/>
        </w:rPr>
      </w:pPr>
    </w:p>
    <w:tbl>
      <w:tblPr>
        <w:tblStyle w:val="af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A20AE3" w14:paraId="16833DBC" w14:textId="77777777" w:rsidTr="00C21AD1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5CB13D23" w14:textId="77777777" w:rsidR="00A20AE3" w:rsidRDefault="00A20AE3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A20AE3" w14:paraId="61B384DF" w14:textId="77777777" w:rsidTr="00752A05">
        <w:trPr>
          <w:trHeight w:val="1465"/>
        </w:trPr>
        <w:tc>
          <w:tcPr>
            <w:tcW w:w="990" w:type="dxa"/>
          </w:tcPr>
          <w:p w14:paraId="43E41CDA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33C2F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9CA790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14:paraId="47920DC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</w:t>
            </w:r>
          </w:p>
          <w:p w14:paraId="4928993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UNUTRAŠNJIM IZGARANJEM: udžbenik za 2. i 3. razred srednje obrtničke i tehničke škole</w:t>
            </w:r>
          </w:p>
          <w:p w14:paraId="358B873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4CFECFA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C3070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0FF1EAC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4EC83CD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D2E390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1F70F4E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4B6F7FC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85006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7C6D61D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0B4F103C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2E77F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7"/>
                <w:szCs w:val="27"/>
              </w:rPr>
            </w:pPr>
          </w:p>
          <w:p w14:paraId="58BDBC23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1E7708C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26D5589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14:paraId="332EF131" w14:textId="77777777" w:rsidTr="00752A05">
        <w:trPr>
          <w:trHeight w:val="1760"/>
        </w:trPr>
        <w:tc>
          <w:tcPr>
            <w:tcW w:w="990" w:type="dxa"/>
          </w:tcPr>
          <w:p w14:paraId="3EFD59D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6B9BF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4B21E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568" w:type="dxa"/>
          </w:tcPr>
          <w:p w14:paraId="2461811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PRIJEVOZA TERETA U CESTOVNOM PROMETU: udžbenik za 2. i 3. razred za zanimanja u cestovnom prometu</w:t>
            </w:r>
          </w:p>
        </w:tc>
        <w:tc>
          <w:tcPr>
            <w:tcW w:w="3559" w:type="dxa"/>
          </w:tcPr>
          <w:p w14:paraId="4BA1990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78ADA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AAF97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14:paraId="03325375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B86C9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29F84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7279BF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96D4C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6CC648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14:paraId="25FF8DA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E9FCC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94736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481D21D2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20A74D7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4D54398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20AE3" w14:paraId="4B79A0A1" w14:textId="77777777" w:rsidTr="00752A05">
        <w:trPr>
          <w:trHeight w:val="1170"/>
        </w:trPr>
        <w:tc>
          <w:tcPr>
            <w:tcW w:w="990" w:type="dxa"/>
          </w:tcPr>
          <w:p w14:paraId="2AE7AAC9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8FAD8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14:paraId="6700B29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14:paraId="20D10F13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 VOZILA 1: udžbenik za 2. razred</w:t>
            </w:r>
          </w:p>
        </w:tc>
        <w:tc>
          <w:tcPr>
            <w:tcW w:w="3559" w:type="dxa"/>
          </w:tcPr>
          <w:p w14:paraId="0F3BFDCF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84A0A1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7A12FD5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8D6C3D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D7E293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0000A4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14:paraId="37256F5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2E302E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30FB360B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14:paraId="30551BF7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C1E8FA6" w14:textId="77777777" w:rsidR="00A20AE3" w:rsidRDefault="00A20AE3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14142BB7" w14:textId="77777777" w:rsidR="00A20AE3" w:rsidRDefault="00A20AE3" w:rsidP="00A20AE3">
      <w:pPr>
        <w:tabs>
          <w:tab w:val="left" w:pos="924"/>
        </w:tabs>
        <w:rPr>
          <w:sz w:val="24"/>
          <w:szCs w:val="24"/>
        </w:rPr>
      </w:pPr>
    </w:p>
    <w:p w14:paraId="64DDBC2F" w14:textId="77777777" w:rsidR="00A20AE3" w:rsidRDefault="00A20AE3" w:rsidP="00A20AE3">
      <w:pPr>
        <w:tabs>
          <w:tab w:val="left" w:pos="924"/>
        </w:tabs>
        <w:rPr>
          <w:sz w:val="24"/>
          <w:szCs w:val="24"/>
        </w:rPr>
      </w:pPr>
    </w:p>
    <w:p w14:paraId="29893376" w14:textId="77777777" w:rsidR="00882A1C" w:rsidRPr="00A20AE3" w:rsidRDefault="00A20AE3" w:rsidP="00A20AE3">
      <w:pPr>
        <w:tabs>
          <w:tab w:val="left" w:pos="924"/>
        </w:tabs>
        <w:rPr>
          <w:sz w:val="24"/>
          <w:szCs w:val="24"/>
        </w:rPr>
        <w:sectPr w:rsidR="00882A1C" w:rsidRPr="00A20AE3">
          <w:pgSz w:w="16840" w:h="11910" w:orient="landscape"/>
          <w:pgMar w:top="1100" w:right="1300" w:bottom="280" w:left="1160" w:header="720" w:footer="720" w:gutter="0"/>
          <w:cols w:space="720"/>
        </w:sectPr>
      </w:pPr>
      <w:r>
        <w:rPr>
          <w:sz w:val="24"/>
          <w:szCs w:val="24"/>
        </w:rPr>
        <w:tab/>
      </w:r>
    </w:p>
    <w:p w14:paraId="0F880E49" w14:textId="77777777" w:rsidR="00A20AE3" w:rsidRDefault="00A20AE3">
      <w:pPr>
        <w:jc w:val="center"/>
        <w:rPr>
          <w:sz w:val="24"/>
          <w:szCs w:val="24"/>
        </w:rPr>
      </w:pPr>
    </w:p>
    <w:tbl>
      <w:tblPr>
        <w:tblStyle w:val="af8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14:paraId="57F0B832" w14:textId="77777777" w:rsidTr="000F10CE">
        <w:trPr>
          <w:trHeight w:val="420"/>
        </w:trPr>
        <w:tc>
          <w:tcPr>
            <w:tcW w:w="14339" w:type="dxa"/>
            <w:gridSpan w:val="7"/>
            <w:shd w:val="clear" w:color="auto" w:fill="E5DFEC" w:themeFill="accent4" w:themeFillTint="33"/>
          </w:tcPr>
          <w:p w14:paraId="7198C6E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14:paraId="0D12A711" w14:textId="04EF0D7F" w:rsidR="00882A1C" w:rsidRPr="00A20AE3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A20AE3">
              <w:rPr>
                <w:b/>
                <w:color w:val="3366FF"/>
                <w:sz w:val="28"/>
                <w:szCs w:val="24"/>
              </w:rPr>
              <w:t xml:space="preserve">Tehničar cestovnog prometa </w:t>
            </w:r>
            <w:r w:rsidR="00315F66">
              <w:rPr>
                <w:b/>
                <w:color w:val="3366FF"/>
                <w:sz w:val="28"/>
                <w:szCs w:val="24"/>
              </w:rPr>
              <w:t>–</w:t>
            </w:r>
            <w:r w:rsidRPr="00A20AE3">
              <w:rPr>
                <w:b/>
                <w:color w:val="3366FF"/>
                <w:sz w:val="28"/>
                <w:szCs w:val="24"/>
              </w:rPr>
              <w:t xml:space="preserve"> </w:t>
            </w:r>
            <w:r w:rsidR="00315F66">
              <w:rPr>
                <w:b/>
                <w:color w:val="3366FF"/>
                <w:sz w:val="28"/>
                <w:szCs w:val="24"/>
              </w:rPr>
              <w:t xml:space="preserve">novi strukovni kurikulum - </w:t>
            </w:r>
            <w:r w:rsidRPr="00A20AE3">
              <w:rPr>
                <w:b/>
                <w:color w:val="3366FF"/>
                <w:sz w:val="28"/>
                <w:szCs w:val="24"/>
              </w:rPr>
              <w:t>3. razred srednje škole</w:t>
            </w:r>
          </w:p>
          <w:p w14:paraId="1F9FFE6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14:paraId="05F6FE65" w14:textId="77777777" w:rsidTr="00C21AD1">
        <w:trPr>
          <w:trHeight w:val="420"/>
        </w:trPr>
        <w:tc>
          <w:tcPr>
            <w:tcW w:w="14339" w:type="dxa"/>
            <w:gridSpan w:val="7"/>
            <w:shd w:val="clear" w:color="auto" w:fill="F2DCDB"/>
            <w:vAlign w:val="center"/>
          </w:tcPr>
          <w:p w14:paraId="48D74821" w14:textId="77777777" w:rsidR="00882A1C" w:rsidRDefault="00B813CF" w:rsidP="00C21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 w14:paraId="4ECE0DBF" w14:textId="77777777" w:rsidTr="005133A6">
        <w:trPr>
          <w:trHeight w:val="3345"/>
        </w:trPr>
        <w:tc>
          <w:tcPr>
            <w:tcW w:w="990" w:type="dxa"/>
          </w:tcPr>
          <w:p w14:paraId="6F8A2B7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2B1D4E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B41CB7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628098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59" w:lineRule="auto"/>
              <w:ind w:left="230" w:right="13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 br.: 6775 Šifra 4537</w:t>
            </w:r>
          </w:p>
        </w:tc>
        <w:tc>
          <w:tcPr>
            <w:tcW w:w="3568" w:type="dxa"/>
          </w:tcPr>
          <w:p w14:paraId="09030DDD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66"/>
              <w:rPr>
                <w:color w:val="000000"/>
                <w:sz w:val="26"/>
                <w:szCs w:val="26"/>
              </w:rPr>
            </w:pPr>
          </w:p>
          <w:p w14:paraId="55378E22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1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HEADWAY 5th EDITION INTERMEDIATE : Class</w:t>
            </w:r>
          </w:p>
          <w:p w14:paraId="4F5486B1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66" w:right="11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book with eBook : </w:t>
            </w:r>
            <w:r>
              <w:rPr>
                <w:b/>
                <w:color w:val="000000"/>
                <w:sz w:val="24"/>
                <w:szCs w:val="24"/>
              </w:rPr>
              <w:t>udžbenik</w:t>
            </w:r>
            <w:r>
              <w:rPr>
                <w:color w:val="000000"/>
                <w:sz w:val="24"/>
                <w:szCs w:val="24"/>
              </w:rPr>
              <w:t xml:space="preserve"> engleskog jezika za 2. i 3. razred gimnazija i 4- godišnjih strukovnih škola, prvi strani jezik; 2. razred jezičnih gimnazija i 4- godišnjih strukovnih škola, drugi strani jezik, 10. godina učenja</w:t>
            </w:r>
          </w:p>
        </w:tc>
        <w:tc>
          <w:tcPr>
            <w:tcW w:w="3559" w:type="dxa"/>
          </w:tcPr>
          <w:p w14:paraId="78C0140E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6"/>
                <w:szCs w:val="26"/>
              </w:rPr>
            </w:pPr>
          </w:p>
          <w:p w14:paraId="7BCE6288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6"/>
                <w:szCs w:val="26"/>
              </w:rPr>
            </w:pPr>
          </w:p>
          <w:p w14:paraId="37A6E894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61" w:lineRule="auto"/>
              <w:ind w:left="312" w:right="4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Liz Soars, John Soars, Paul Hancock</w:t>
            </w:r>
          </w:p>
        </w:tc>
        <w:tc>
          <w:tcPr>
            <w:tcW w:w="1950" w:type="dxa"/>
          </w:tcPr>
          <w:p w14:paraId="1935424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B3C160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B24DC0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01A1D8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4EBE98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96BF62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3DCF22E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E7A4DE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50AB4C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6C578A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0B17F8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475F2A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14:paraId="4BEAA24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360145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7F967A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60A834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C5A2BA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A4A8E9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28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156" w:type="dxa"/>
          </w:tcPr>
          <w:p w14:paraId="794D5C1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7D20C3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02C30A4" w14:textId="77777777" w:rsidR="00A20AE3" w:rsidRDefault="00A2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</w:p>
          <w:p w14:paraId="7A52CB0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5544E33A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</w:t>
            </w:r>
            <w:r w:rsidR="00B813CF">
              <w:rPr>
                <w:color w:val="000000"/>
                <w:sz w:val="24"/>
                <w:szCs w:val="24"/>
              </w:rPr>
              <w:t>e   škole</w:t>
            </w:r>
          </w:p>
        </w:tc>
      </w:tr>
    </w:tbl>
    <w:tbl>
      <w:tblPr>
        <w:tblW w:w="1423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8"/>
      </w:tblGrid>
      <w:tr w:rsidR="004C061C" w14:paraId="56496C8A" w14:textId="77777777" w:rsidTr="004C061C">
        <w:trPr>
          <w:trHeight w:val="422"/>
        </w:trPr>
        <w:tc>
          <w:tcPr>
            <w:tcW w:w="14238" w:type="dxa"/>
            <w:shd w:val="clear" w:color="auto" w:fill="F1DBDB"/>
            <w:vAlign w:val="center"/>
          </w:tcPr>
          <w:p w14:paraId="51F244E2" w14:textId="77777777"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NJEMAČKI JEZIK - prvi 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strani </w:t>
            </w:r>
            <w:r>
              <w:rPr>
                <w:b/>
                <w:color w:val="000000"/>
                <w:sz w:val="24"/>
                <w:szCs w:val="24"/>
              </w:rPr>
              <w:t>jezik</w:t>
            </w:r>
          </w:p>
        </w:tc>
      </w:tr>
    </w:tbl>
    <w:tbl>
      <w:tblPr>
        <w:tblStyle w:val="af8"/>
        <w:tblW w:w="1433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1156"/>
      </w:tblGrid>
      <w:tr w:rsidR="00882A1C" w14:paraId="30FBAE15" w14:textId="77777777" w:rsidTr="005133A6">
        <w:trPr>
          <w:trHeight w:val="1814"/>
        </w:trPr>
        <w:tc>
          <w:tcPr>
            <w:tcW w:w="990" w:type="dxa"/>
          </w:tcPr>
          <w:p w14:paraId="59D5CD3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  <w:p w14:paraId="7A2D8938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5" w:right="2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  <w:p w14:paraId="3FF620E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14:paraId="605A206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568" w:type="dxa"/>
          </w:tcPr>
          <w:p w14:paraId="7C99F65E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</w:p>
          <w:p w14:paraId="398D6404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jezika u gimnazijama i</w:t>
            </w:r>
          </w:p>
          <w:p w14:paraId="0042CEA4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9" w:lineRule="auto"/>
              <w:ind w:left="166" w:right="1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strukovnim školama, prvi strani jezik, 2. i/ili 3. razred i drugi strani jezik, 3. i 4. razred,</w:t>
            </w:r>
          </w:p>
          <w:p w14:paraId="1DFE0D3F" w14:textId="77777777" w:rsidR="00882A1C" w:rsidRPr="005133A6" w:rsidRDefault="00B813CF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559" w:type="dxa"/>
          </w:tcPr>
          <w:p w14:paraId="364EEF0C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4"/>
                <w:szCs w:val="24"/>
              </w:rPr>
            </w:pPr>
          </w:p>
          <w:p w14:paraId="0D357A53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/>
              <w:jc w:val="both"/>
              <w:rPr>
                <w:color w:val="000000"/>
                <w:sz w:val="24"/>
                <w:szCs w:val="24"/>
              </w:rPr>
            </w:pPr>
          </w:p>
          <w:p w14:paraId="57A28942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2"/>
              <w:jc w:val="both"/>
              <w:rPr>
                <w:color w:val="000000"/>
                <w:sz w:val="34"/>
                <w:szCs w:val="34"/>
              </w:rPr>
            </w:pPr>
          </w:p>
          <w:p w14:paraId="11789148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596A24A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0C64D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E8688D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14:paraId="3A3B908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1A24FD7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181B7C7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82C5B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E7A0D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4"/>
                <w:szCs w:val="34"/>
              </w:rPr>
            </w:pPr>
          </w:p>
          <w:p w14:paraId="1112747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0C0B6FB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CABCC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B9796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477282F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14:paraId="0F15FEF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E3120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737C7F8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B813CF">
              <w:rPr>
                <w:color w:val="000000"/>
                <w:sz w:val="24"/>
                <w:szCs w:val="24"/>
              </w:rPr>
              <w:t>3.</w:t>
            </w:r>
          </w:p>
          <w:p w14:paraId="31FF7A18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5133A6" w14:paraId="4011022E" w14:textId="77777777" w:rsidTr="005133A6">
        <w:trPr>
          <w:trHeight w:val="1814"/>
        </w:trPr>
        <w:tc>
          <w:tcPr>
            <w:tcW w:w="990" w:type="dxa"/>
          </w:tcPr>
          <w:p w14:paraId="42521A6B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1"/>
                <w:szCs w:val="31"/>
              </w:rPr>
            </w:pPr>
          </w:p>
        </w:tc>
        <w:tc>
          <w:tcPr>
            <w:tcW w:w="3568" w:type="dxa"/>
          </w:tcPr>
          <w:p w14:paraId="62CC5CF3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59" w:lineRule="auto"/>
              <w:ind w:left="285" w:right="27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 i/ili 3. razred i drugi strani jezik 3. i 4. razred, 8. i 9. godina učenja</w:t>
            </w:r>
          </w:p>
        </w:tc>
        <w:tc>
          <w:tcPr>
            <w:tcW w:w="3559" w:type="dxa"/>
          </w:tcPr>
          <w:p w14:paraId="5516CD90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D8EDBE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258976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173BDF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4860C935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13BF02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449397E0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14:paraId="6D3658A5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58F39DD6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14FB0A2A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DC1A48D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8D2B760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4"/>
                <w:szCs w:val="34"/>
              </w:rPr>
            </w:pPr>
          </w:p>
          <w:p w14:paraId="16D1A4FC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03B3197D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E57DE5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1B777B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14:paraId="23C399DA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156" w:type="dxa"/>
          </w:tcPr>
          <w:p w14:paraId="21F216D1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620280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4E06D9A4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77D84D0E" w14:textId="77777777" w:rsidR="005133A6" w:rsidRDefault="005133A6" w:rsidP="00513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678D6E5C" w14:textId="77777777" w:rsidR="005133A6" w:rsidRDefault="005133A6">
      <w:pPr>
        <w:jc w:val="both"/>
        <w:rPr>
          <w:sz w:val="24"/>
          <w:szCs w:val="24"/>
        </w:rPr>
      </w:pPr>
    </w:p>
    <w:p w14:paraId="37CF9C7C" w14:textId="77777777" w:rsidR="00882A1C" w:rsidRPr="005133A6" w:rsidRDefault="00882A1C" w:rsidP="005133A6">
      <w:pPr>
        <w:rPr>
          <w:sz w:val="24"/>
          <w:szCs w:val="24"/>
        </w:rPr>
        <w:sectPr w:rsidR="00882A1C" w:rsidRPr="005133A6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2B30B74" w14:textId="77777777" w:rsidR="00882A1C" w:rsidRDefault="00882A1C">
      <w:pPr>
        <w:rPr>
          <w:sz w:val="27"/>
          <w:szCs w:val="27"/>
        </w:rPr>
      </w:pPr>
    </w:p>
    <w:tbl>
      <w:tblPr>
        <w:tblStyle w:val="aff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8"/>
      </w:tblGrid>
      <w:tr w:rsidR="004C061C" w14:paraId="21020AA1" w14:textId="77777777" w:rsidTr="00752A05">
        <w:trPr>
          <w:trHeight w:val="420"/>
        </w:trPr>
        <w:tc>
          <w:tcPr>
            <w:tcW w:w="14148" w:type="dxa"/>
            <w:shd w:val="clear" w:color="auto" w:fill="F1DBDB"/>
            <w:vAlign w:val="center"/>
          </w:tcPr>
          <w:p w14:paraId="19CB22C8" w14:textId="77777777" w:rsidR="004C061C" w:rsidRDefault="004C061C" w:rsidP="00752A05">
            <w:pPr>
              <w:jc w:val="center"/>
            </w:pPr>
            <w:r w:rsidRPr="00F12384">
              <w:rPr>
                <w:b/>
                <w:color w:val="000000"/>
                <w:sz w:val="24"/>
                <w:szCs w:val="24"/>
              </w:rPr>
              <w:t xml:space="preserve">STRANI JEZIK U STRUCI (njemački jezik - drugi </w:t>
            </w:r>
            <w:r w:rsidR="00180C1A">
              <w:rPr>
                <w:b/>
                <w:color w:val="000000"/>
                <w:sz w:val="24"/>
                <w:szCs w:val="24"/>
              </w:rPr>
              <w:t>strani</w:t>
            </w:r>
            <w:r w:rsidR="00180C1A" w:rsidRPr="00F1238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12384">
              <w:rPr>
                <w:b/>
                <w:color w:val="000000"/>
                <w:sz w:val="24"/>
                <w:szCs w:val="24"/>
              </w:rPr>
              <w:t>jezik</w:t>
            </w:r>
            <w:r w:rsidR="00180C1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Style w:val="af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725C3DC7" w14:textId="77777777" w:rsidTr="00716238">
        <w:trPr>
          <w:trHeight w:val="2270"/>
        </w:trPr>
        <w:tc>
          <w:tcPr>
            <w:tcW w:w="990" w:type="dxa"/>
          </w:tcPr>
          <w:p w14:paraId="665E904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D1490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7BEAB66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6250</w:t>
            </w:r>
          </w:p>
          <w:p w14:paraId="7665789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568" w:type="dxa"/>
          </w:tcPr>
          <w:p w14:paraId="2DD048F2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59" w:lineRule="auto"/>
              <w:ind w:left="285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559" w:type="dxa"/>
          </w:tcPr>
          <w:p w14:paraId="2A8B2AC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F4FD5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4CA7E5C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26975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438A0B6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14:paraId="21E52E5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14:paraId="7030707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D5848E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F2539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7D70C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445BEFC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0AD10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801EB2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14:paraId="3CA65F4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55A1FE2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A03CC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1848FFA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43857813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41BEB475" w14:textId="77777777" w:rsidTr="00716238">
        <w:trPr>
          <w:trHeight w:val="1913"/>
        </w:trPr>
        <w:tc>
          <w:tcPr>
            <w:tcW w:w="990" w:type="dxa"/>
          </w:tcPr>
          <w:p w14:paraId="57BAE31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7A5F30B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/>
              <w:rPr>
                <w:color w:val="000000"/>
                <w:sz w:val="24"/>
                <w:szCs w:val="24"/>
              </w:rPr>
            </w:pPr>
          </w:p>
          <w:p w14:paraId="7469CE1A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za</w:t>
            </w:r>
          </w:p>
          <w:p w14:paraId="1A14A4DF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5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3559" w:type="dxa"/>
          </w:tcPr>
          <w:p w14:paraId="2505C85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E4915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00A7C21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ECDDB4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</w:p>
          <w:p w14:paraId="7A60F97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85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14:paraId="75505AD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14:paraId="26BAFFD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F5CB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89D2C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68603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4F4090E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039CB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1396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482330F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0919DE0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668C4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20574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28C25189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8"/>
      </w:tblGrid>
      <w:tr w:rsidR="004C061C" w14:paraId="2F939585" w14:textId="77777777" w:rsidTr="00752A05">
        <w:trPr>
          <w:trHeight w:val="420"/>
        </w:trPr>
        <w:tc>
          <w:tcPr>
            <w:tcW w:w="14148" w:type="dxa"/>
            <w:shd w:val="clear" w:color="auto" w:fill="F2DCDB"/>
          </w:tcPr>
          <w:p w14:paraId="4C1DD57A" w14:textId="77777777"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HRVATSKI JEZIK - ZA ČETVEROGODIŠNJE STRUKOVNE ŠKOLE </w:t>
            </w:r>
          </w:p>
        </w:tc>
      </w:tr>
    </w:tbl>
    <w:tbl>
      <w:tblPr>
        <w:tblStyle w:val="af9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4B64185C" w14:textId="77777777" w:rsidTr="00716238">
        <w:trPr>
          <w:trHeight w:val="1265"/>
        </w:trPr>
        <w:tc>
          <w:tcPr>
            <w:tcW w:w="990" w:type="dxa"/>
          </w:tcPr>
          <w:p w14:paraId="4BDBCDE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225" w:right="267" w:firstLin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7078</w:t>
            </w:r>
          </w:p>
          <w:p w14:paraId="4A76244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  <w:r w:rsidR="00716238">
              <w:rPr>
                <w:color w:val="000000"/>
                <w:sz w:val="24"/>
                <w:szCs w:val="24"/>
              </w:rPr>
              <w:t xml:space="preserve"> 4816</w:t>
            </w:r>
          </w:p>
        </w:tc>
        <w:tc>
          <w:tcPr>
            <w:tcW w:w="3568" w:type="dxa"/>
          </w:tcPr>
          <w:p w14:paraId="315A9514" w14:textId="77777777" w:rsidR="00882A1C" w:rsidRDefault="00B813CF" w:rsidP="000F10CE">
            <w:pPr>
              <w:spacing w:before="31"/>
              <w:ind w:left="285" w:right="311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3 : integrirani udžbenik za hrvatski jezik i književnost za treći razred strukovnih škola na razini 4.2 i gimnazija s dodatnim digitalnim sadržajima</w:t>
            </w:r>
          </w:p>
        </w:tc>
        <w:tc>
          <w:tcPr>
            <w:tcW w:w="3559" w:type="dxa"/>
          </w:tcPr>
          <w:p w14:paraId="7B15FF9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14:paraId="15FA860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14:paraId="46F50D2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06F4C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FEA2F9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2FB85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14:paraId="1FC1078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8"/>
                <w:szCs w:val="28"/>
              </w:rPr>
            </w:pPr>
          </w:p>
          <w:p w14:paraId="4B4A98F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14:paraId="07DBFEAD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1DC5E161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5A075E42" w14:textId="77777777"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7B7E5D6" w14:textId="77777777" w:rsidR="00882A1C" w:rsidRDefault="00882A1C">
      <w:pPr>
        <w:rPr>
          <w:sz w:val="27"/>
          <w:szCs w:val="27"/>
        </w:rPr>
      </w:pPr>
    </w:p>
    <w:tbl>
      <w:tblPr>
        <w:tblStyle w:val="af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37C3E405" w14:textId="77777777" w:rsidTr="004C061C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14F9371C" w14:textId="77777777"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882A1C" w14:paraId="7F0B0550" w14:textId="77777777" w:rsidTr="00716238">
        <w:trPr>
          <w:trHeight w:val="1720"/>
        </w:trPr>
        <w:tc>
          <w:tcPr>
            <w:tcW w:w="990" w:type="dxa"/>
          </w:tcPr>
          <w:p w14:paraId="710F6C2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95" w:right="174" w:hanging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6680,</w:t>
            </w:r>
          </w:p>
          <w:p w14:paraId="77B51A4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56" w:lineRule="auto"/>
              <w:ind w:left="100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 4448</w:t>
            </w:r>
          </w:p>
        </w:tc>
        <w:tc>
          <w:tcPr>
            <w:tcW w:w="3568" w:type="dxa"/>
          </w:tcPr>
          <w:p w14:paraId="79BE681D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59" w:lineRule="auto"/>
              <w:ind w:left="166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 3 : udžbenik za 3. razred gimnazija i strukovnih škola (3 ili 4 sata nastave tjedno)</w:t>
            </w:r>
          </w:p>
        </w:tc>
        <w:tc>
          <w:tcPr>
            <w:tcW w:w="3559" w:type="dxa"/>
          </w:tcPr>
          <w:p w14:paraId="18AD1BA5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40A4D33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14:paraId="5A408993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14:paraId="78EAA36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C8B2F1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14:paraId="629B21B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469031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BA9014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14:paraId="1DA3760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14:paraId="22F3FE6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572912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14:paraId="17383F3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14:paraId="63DD1E7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75" w:lineRule="auto"/>
              <w:ind w:left="137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34E6384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 e   škole</w:t>
            </w:r>
          </w:p>
        </w:tc>
      </w:tr>
      <w:tr w:rsidR="00882A1C" w14:paraId="45EE5A00" w14:textId="77777777" w:rsidTr="004C061C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64D7CD5D" w14:textId="77777777"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6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FIZIKA - ČETVEROGODIŠNJI STRUKOVNI PROGRAM</w:t>
            </w:r>
          </w:p>
        </w:tc>
      </w:tr>
      <w:tr w:rsidR="00882A1C" w14:paraId="01DA6925" w14:textId="77777777" w:rsidTr="00716238">
        <w:trPr>
          <w:trHeight w:val="1175"/>
        </w:trPr>
        <w:tc>
          <w:tcPr>
            <w:tcW w:w="990" w:type="dxa"/>
          </w:tcPr>
          <w:p w14:paraId="63FF9D72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480A6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  <w:tc>
          <w:tcPr>
            <w:tcW w:w="3568" w:type="dxa"/>
          </w:tcPr>
          <w:p w14:paraId="46C347FD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3 : udžbenik za 3. razred srednjih strukovnih škola s</w:t>
            </w:r>
          </w:p>
          <w:p w14:paraId="4CAD8E73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6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četverogodišnjim programom</w:t>
            </w:r>
          </w:p>
          <w:p w14:paraId="393EADF1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fizike</w:t>
            </w:r>
          </w:p>
        </w:tc>
        <w:tc>
          <w:tcPr>
            <w:tcW w:w="3559" w:type="dxa"/>
          </w:tcPr>
          <w:p w14:paraId="34A3BA10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25C48B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2BF1BBF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C5112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6A2EF86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FB6F8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841" w:type="dxa"/>
          </w:tcPr>
          <w:p w14:paraId="16F2D3D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B6406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76D203C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71E7475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50A916B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07C1E7F7" w14:textId="77777777" w:rsidTr="00716238">
        <w:trPr>
          <w:trHeight w:val="1360"/>
        </w:trPr>
        <w:tc>
          <w:tcPr>
            <w:tcW w:w="990" w:type="dxa"/>
          </w:tcPr>
          <w:p w14:paraId="3300560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F237F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1D5A109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4447</w:t>
            </w:r>
          </w:p>
        </w:tc>
        <w:tc>
          <w:tcPr>
            <w:tcW w:w="3568" w:type="dxa"/>
          </w:tcPr>
          <w:p w14:paraId="233C49FA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66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3 : zbirka zadataka za 3. razred srednjih strukovnih škola s četverogodišnjim programom fizike</w:t>
            </w:r>
          </w:p>
        </w:tc>
        <w:tc>
          <w:tcPr>
            <w:tcW w:w="3559" w:type="dxa"/>
          </w:tcPr>
          <w:p w14:paraId="5AEEC7B9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70DE20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260623E7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549C2A2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0B420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78F141D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14:paraId="5A78990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9337A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2DCAA52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1" w:type="dxa"/>
          </w:tcPr>
          <w:p w14:paraId="522FD9A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BDFD3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63A7F22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3D00E34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661D292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8"/>
      </w:tblGrid>
      <w:tr w:rsidR="004C061C" w14:paraId="72EFB5C1" w14:textId="77777777" w:rsidTr="00752A05">
        <w:trPr>
          <w:trHeight w:val="417"/>
        </w:trPr>
        <w:tc>
          <w:tcPr>
            <w:tcW w:w="14148" w:type="dxa"/>
            <w:tcBorders>
              <w:top w:val="single" w:sz="6" w:space="0" w:color="000000"/>
            </w:tcBorders>
            <w:shd w:val="clear" w:color="auto" w:fill="F2DCDB"/>
          </w:tcPr>
          <w:p w14:paraId="34EC93D2" w14:textId="77777777"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</w:tbl>
    <w:tbl>
      <w:tblPr>
        <w:tblStyle w:val="af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2D46192F" w14:textId="77777777" w:rsidTr="000F10CE">
        <w:trPr>
          <w:trHeight w:val="1170"/>
        </w:trPr>
        <w:tc>
          <w:tcPr>
            <w:tcW w:w="990" w:type="dxa"/>
          </w:tcPr>
          <w:p w14:paraId="711C9E7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F8A7C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3010</w:t>
            </w:r>
          </w:p>
        </w:tc>
        <w:tc>
          <w:tcPr>
            <w:tcW w:w="3568" w:type="dxa"/>
          </w:tcPr>
          <w:p w14:paraId="6B496810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66"/>
              <w:rPr>
                <w:color w:val="000000"/>
                <w:sz w:val="25"/>
                <w:szCs w:val="25"/>
              </w:rPr>
            </w:pPr>
          </w:p>
          <w:p w14:paraId="7A2A27DE" w14:textId="77777777"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BIOETIKA : udžbenik etike</w:t>
            </w:r>
          </w:p>
          <w:p w14:paraId="3E486BCE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 treći razred srednjih škola</w:t>
            </w:r>
          </w:p>
        </w:tc>
        <w:tc>
          <w:tcPr>
            <w:tcW w:w="3559" w:type="dxa"/>
          </w:tcPr>
          <w:p w14:paraId="7B5C96EC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16DAD0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14:paraId="49D539C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1737F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9CA543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0ECF1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841" w:type="dxa"/>
          </w:tcPr>
          <w:p w14:paraId="4D2BE69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3A405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14:paraId="5DC4263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48FC1F6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0B4D3DB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56423464" w14:textId="77777777" w:rsidTr="004C061C">
        <w:trPr>
          <w:trHeight w:val="66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7540E947" w14:textId="77777777" w:rsidR="00882A1C" w:rsidRDefault="00B813CF" w:rsidP="004C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</w:tbl>
    <w:tbl>
      <w:tblPr>
        <w:tblStyle w:val="afb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5133A6" w14:paraId="6A562F7F" w14:textId="77777777" w:rsidTr="00752A05">
        <w:trPr>
          <w:trHeight w:val="1175"/>
        </w:trPr>
        <w:tc>
          <w:tcPr>
            <w:tcW w:w="990" w:type="dxa"/>
          </w:tcPr>
          <w:p w14:paraId="44E0B3E0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616027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6701</w:t>
            </w:r>
          </w:p>
        </w:tc>
        <w:tc>
          <w:tcPr>
            <w:tcW w:w="3568" w:type="dxa"/>
          </w:tcPr>
          <w:p w14:paraId="61B2B8D1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ŽIVOTU USUSRET</w:t>
            </w:r>
            <w:r>
              <w:rPr>
                <w:color w:val="000000"/>
                <w:sz w:val="24"/>
                <w:szCs w:val="24"/>
              </w:rPr>
              <w:t xml:space="preserve"> : </w:t>
            </w:r>
          </w:p>
          <w:p w14:paraId="2069257C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</w:t>
            </w:r>
            <w:r>
              <w:rPr>
                <w:sz w:val="24"/>
                <w:szCs w:val="24"/>
              </w:rPr>
              <w:t xml:space="preserve">enik </w:t>
            </w:r>
            <w:r>
              <w:rPr>
                <w:color w:val="000000"/>
                <w:sz w:val="24"/>
                <w:szCs w:val="24"/>
              </w:rPr>
              <w:t>katoličkog vjer</w:t>
            </w:r>
            <w:r>
              <w:rPr>
                <w:sz w:val="24"/>
                <w:szCs w:val="24"/>
              </w:rPr>
              <w:t>onauka</w:t>
            </w:r>
            <w:r>
              <w:rPr>
                <w:color w:val="000000"/>
                <w:sz w:val="24"/>
                <w:szCs w:val="24"/>
              </w:rPr>
              <w:t xml:space="preserve"> za 3. razred srednj</w:t>
            </w:r>
            <w:r>
              <w:rPr>
                <w:sz w:val="24"/>
                <w:szCs w:val="24"/>
              </w:rPr>
              <w:t>ih škola</w:t>
            </w:r>
          </w:p>
        </w:tc>
        <w:tc>
          <w:tcPr>
            <w:tcW w:w="3559" w:type="dxa"/>
          </w:tcPr>
          <w:p w14:paraId="7CCFCDAD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25890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42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Ivica Živković, Nikola Kuzmičić, Sandra Košta</w:t>
            </w:r>
          </w:p>
        </w:tc>
        <w:tc>
          <w:tcPr>
            <w:tcW w:w="1950" w:type="dxa"/>
          </w:tcPr>
          <w:p w14:paraId="19DC69C0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D1B1A2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2986740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BDBC19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14:paraId="28E5C741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19CDA0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14:paraId="02F231C5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3.rarze d    srednje</w:t>
            </w:r>
          </w:p>
          <w:p w14:paraId="206C005A" w14:textId="77777777" w:rsidR="005133A6" w:rsidRDefault="005133A6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076911D4" w14:textId="77777777" w:rsidR="00882A1C" w:rsidRPr="005133A6" w:rsidRDefault="00882A1C" w:rsidP="005133A6">
      <w:pPr>
        <w:rPr>
          <w:sz w:val="24"/>
          <w:szCs w:val="24"/>
        </w:rPr>
        <w:sectPr w:rsidR="00882A1C" w:rsidRPr="005133A6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4DD9AB3" w14:textId="77777777" w:rsidR="00882A1C" w:rsidRDefault="00882A1C">
      <w:pPr>
        <w:rPr>
          <w:sz w:val="27"/>
          <w:szCs w:val="27"/>
        </w:rPr>
      </w:pPr>
    </w:p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8"/>
      </w:tblGrid>
      <w:tr w:rsidR="004C061C" w14:paraId="126FF28D" w14:textId="77777777" w:rsidTr="00752A05">
        <w:trPr>
          <w:trHeight w:val="420"/>
        </w:trPr>
        <w:tc>
          <w:tcPr>
            <w:tcW w:w="14148" w:type="dxa"/>
            <w:shd w:val="clear" w:color="auto" w:fill="F2DCDB"/>
          </w:tcPr>
          <w:p w14:paraId="2484B712" w14:textId="77777777" w:rsidR="004C061C" w:rsidRDefault="004C061C" w:rsidP="00752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</w:tbl>
    <w:tbl>
      <w:tblPr>
        <w:tblStyle w:val="afb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82A1C" w14:paraId="7FB01999" w14:textId="77777777" w:rsidTr="00716238">
        <w:trPr>
          <w:trHeight w:val="1755"/>
        </w:trPr>
        <w:tc>
          <w:tcPr>
            <w:tcW w:w="990" w:type="dxa"/>
          </w:tcPr>
          <w:p w14:paraId="6BB8C9D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24F76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35103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568" w:type="dxa"/>
          </w:tcPr>
          <w:p w14:paraId="42BB5B2E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6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</w:t>
            </w:r>
            <w:r w:rsidR="000F10CE">
              <w:rPr>
                <w:color w:val="000000"/>
                <w:sz w:val="24"/>
                <w:szCs w:val="24"/>
              </w:rPr>
              <w:t>VOZA TERETA U CESTOVNOM PROMETU</w:t>
            </w:r>
            <w:r>
              <w:rPr>
                <w:color w:val="000000"/>
                <w:sz w:val="24"/>
                <w:szCs w:val="24"/>
              </w:rPr>
              <w:t>: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udžbenik za 2. i 3. razred za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zanimanja u cestovnom</w:t>
            </w:r>
            <w:r w:rsidR="000F10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559" w:type="dxa"/>
          </w:tcPr>
          <w:p w14:paraId="28A5C7B5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EB35FB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82C61C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14:paraId="2FF6F79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861AE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C2D3B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04416F2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52B45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DD40C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14:paraId="6B0ADD9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E3FF1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BECEC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2E0FA0E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289D8ED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3F7ED4A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61E35393" w14:textId="77777777" w:rsidTr="00716238">
        <w:trPr>
          <w:trHeight w:val="1475"/>
        </w:trPr>
        <w:tc>
          <w:tcPr>
            <w:tcW w:w="990" w:type="dxa"/>
          </w:tcPr>
          <w:p w14:paraId="21D2FF1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91D12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14:paraId="13129CC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3568" w:type="dxa"/>
          </w:tcPr>
          <w:p w14:paraId="4C15CB5F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2</w:t>
            </w:r>
            <w:r w:rsidR="00B813CF">
              <w:rPr>
                <w:color w:val="000000"/>
                <w:sz w:val="24"/>
                <w:szCs w:val="24"/>
              </w:rPr>
              <w:t>:</w:t>
            </w:r>
          </w:p>
          <w:p w14:paraId="7B27DB1E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6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4. razred za zanimanja u cestovnom prometu</w:t>
            </w:r>
          </w:p>
        </w:tc>
        <w:tc>
          <w:tcPr>
            <w:tcW w:w="3559" w:type="dxa"/>
          </w:tcPr>
          <w:p w14:paraId="430E0569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F25C33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14:paraId="6BC7B5D7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14:paraId="6797E47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25016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14:paraId="2BB3812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206F23A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B810D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14:paraId="4A69F68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113,40</w:t>
            </w:r>
          </w:p>
        </w:tc>
        <w:tc>
          <w:tcPr>
            <w:tcW w:w="1841" w:type="dxa"/>
          </w:tcPr>
          <w:p w14:paraId="5E2328E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E5F9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7"/>
                <w:szCs w:val="27"/>
              </w:rPr>
            </w:pPr>
          </w:p>
          <w:p w14:paraId="629E583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6FABD1E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2D9FAE0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06A92CE5" w14:textId="77777777" w:rsidTr="00716238">
        <w:trPr>
          <w:trHeight w:val="1591"/>
        </w:trPr>
        <w:tc>
          <w:tcPr>
            <w:tcW w:w="990" w:type="dxa"/>
          </w:tcPr>
          <w:p w14:paraId="690A07D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DCA4D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6BACBA1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568" w:type="dxa"/>
          </w:tcPr>
          <w:p w14:paraId="5C6C43CC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14:paraId="4071C68C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14:paraId="67DAAFBD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1: udžbenik za 2.</w:t>
            </w:r>
          </w:p>
          <w:p w14:paraId="4B94DF6B" w14:textId="77777777" w:rsidR="00882A1C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B813CF">
              <w:rPr>
                <w:color w:val="000000"/>
                <w:sz w:val="24"/>
                <w:szCs w:val="24"/>
              </w:rPr>
              <w:t>azred</w:t>
            </w:r>
          </w:p>
          <w:p w14:paraId="294BEC15" w14:textId="77777777"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0AC9DCB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2E6F7A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65778963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35DE94A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F97D8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1C52242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64199C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B618B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7DDE72F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14:paraId="59ECD21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44489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2"/>
                <w:szCs w:val="32"/>
              </w:rPr>
            </w:pPr>
          </w:p>
          <w:p w14:paraId="6FA0D3D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7EADD8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5842685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882A1C" w14:paraId="3CD346C8" w14:textId="77777777" w:rsidTr="00716238">
        <w:trPr>
          <w:trHeight w:val="1700"/>
        </w:trPr>
        <w:tc>
          <w:tcPr>
            <w:tcW w:w="990" w:type="dxa"/>
          </w:tcPr>
          <w:p w14:paraId="232C008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1CB20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E77E5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1788</w:t>
            </w:r>
          </w:p>
        </w:tc>
        <w:tc>
          <w:tcPr>
            <w:tcW w:w="3568" w:type="dxa"/>
          </w:tcPr>
          <w:p w14:paraId="70E73688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1 : MOTORI</w:t>
            </w:r>
          </w:p>
          <w:p w14:paraId="7123F890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 UNUTRAŠNJIM IZGARANJEM: udžbenik za 2. i 3. razred srednje obrtničke i tehničke škole</w:t>
            </w:r>
          </w:p>
          <w:p w14:paraId="0C03A194" w14:textId="77777777" w:rsidR="000F10CE" w:rsidRDefault="000F10CE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97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025A6896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6AF059" w14:textId="77777777" w:rsidR="00882A1C" w:rsidRDefault="00882A1C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936677" w14:textId="77777777" w:rsidR="00882A1C" w:rsidRDefault="00B813CF" w:rsidP="000F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57CED5C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ECC28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EFC9E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F225FD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C4884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AE359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504B85A0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5230C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2714F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E5C488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05576C8A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05EBA987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AF010D" w14:paraId="1955DC61" w14:textId="77777777" w:rsidTr="00716238">
        <w:trPr>
          <w:trHeight w:val="1700"/>
        </w:trPr>
        <w:tc>
          <w:tcPr>
            <w:tcW w:w="990" w:type="dxa"/>
          </w:tcPr>
          <w:p w14:paraId="104F3CFA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E2FFE3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1793</w:t>
            </w:r>
          </w:p>
        </w:tc>
        <w:tc>
          <w:tcPr>
            <w:tcW w:w="3568" w:type="dxa"/>
          </w:tcPr>
          <w:p w14:paraId="017F82BB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1 :</w:t>
            </w:r>
          </w:p>
          <w:p w14:paraId="13C6FC8E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3. razred srednje strukovne škole</w:t>
            </w:r>
          </w:p>
        </w:tc>
        <w:tc>
          <w:tcPr>
            <w:tcW w:w="3559" w:type="dxa"/>
          </w:tcPr>
          <w:p w14:paraId="53D3850A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A3B17A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14:paraId="46DC7993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30D7BE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3D1579C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1ACF5E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1841" w:type="dxa"/>
          </w:tcPr>
          <w:p w14:paraId="1C921EDE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B6FCB2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03090E89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14:paraId="0D7F5765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 srednje</w:t>
            </w:r>
          </w:p>
          <w:p w14:paraId="694864F4" w14:textId="77777777" w:rsidR="00AF010D" w:rsidRDefault="00AF010D" w:rsidP="00AF0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0DF432C2" w14:textId="77777777" w:rsidR="00882A1C" w:rsidRDefault="00882A1C">
      <w:pPr>
        <w:rPr>
          <w:sz w:val="27"/>
          <w:szCs w:val="27"/>
        </w:rPr>
      </w:pPr>
    </w:p>
    <w:p w14:paraId="6C4BF4D2" w14:textId="77777777" w:rsidR="00882A1C" w:rsidRDefault="00882A1C">
      <w:pPr>
        <w:spacing w:line="242" w:lineRule="auto"/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8FC0CE8" w14:textId="77777777" w:rsidR="00882A1C" w:rsidRDefault="00882A1C">
      <w:pPr>
        <w:rPr>
          <w:sz w:val="27"/>
          <w:szCs w:val="27"/>
        </w:rPr>
      </w:pPr>
    </w:p>
    <w:tbl>
      <w:tblPr>
        <w:tblStyle w:val="aff1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 w14:paraId="54FB9704" w14:textId="77777777" w:rsidTr="00716238">
        <w:trPr>
          <w:trHeight w:val="420"/>
        </w:trPr>
        <w:tc>
          <w:tcPr>
            <w:tcW w:w="14148" w:type="dxa"/>
            <w:gridSpan w:val="7"/>
            <w:shd w:val="clear" w:color="auto" w:fill="E5DFEC" w:themeFill="accent4" w:themeFillTint="33"/>
          </w:tcPr>
          <w:p w14:paraId="3887FA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3366FF"/>
                <w:sz w:val="24"/>
                <w:szCs w:val="24"/>
              </w:rPr>
            </w:pPr>
          </w:p>
          <w:p w14:paraId="539EC86A" w14:textId="77777777" w:rsidR="00882A1C" w:rsidRPr="005133A6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3366FF"/>
                <w:sz w:val="28"/>
                <w:szCs w:val="24"/>
              </w:rPr>
            </w:pPr>
            <w:r w:rsidRPr="005133A6">
              <w:rPr>
                <w:b/>
                <w:color w:val="3366FF"/>
                <w:sz w:val="28"/>
                <w:szCs w:val="24"/>
              </w:rPr>
              <w:t>Tehničar cestovnog prometa - 4. razred srednje škole</w:t>
            </w:r>
          </w:p>
          <w:p w14:paraId="0D7B79C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06" w:right="240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2A1C" w14:paraId="10985355" w14:textId="7777777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52DD587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ENGLESKI JEZIK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– prvi strani jezik</w:t>
            </w:r>
          </w:p>
        </w:tc>
      </w:tr>
      <w:tr w:rsidR="00882A1C" w14:paraId="5441DB2C" w14:textId="77777777" w:rsidTr="00716238">
        <w:trPr>
          <w:trHeight w:val="279"/>
        </w:trPr>
        <w:tc>
          <w:tcPr>
            <w:tcW w:w="990" w:type="dxa"/>
          </w:tcPr>
          <w:p w14:paraId="3EC1A5E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05F6A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D3D11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0A0FB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09B29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7425; Šifra 5082</w:t>
            </w:r>
          </w:p>
        </w:tc>
        <w:tc>
          <w:tcPr>
            <w:tcW w:w="3256" w:type="dxa"/>
          </w:tcPr>
          <w:p w14:paraId="7A149C19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HEADWAY 5TH EDITION UPPER-INTERMEDIATE : Class book with eBook - 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</w:tc>
        <w:tc>
          <w:tcPr>
            <w:tcW w:w="3871" w:type="dxa"/>
          </w:tcPr>
          <w:p w14:paraId="03B55E1A" w14:textId="77777777" w:rsidR="00716238" w:rsidRDefault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E7B807" w14:textId="77777777" w:rsidR="00882A1C" w:rsidRDefault="00882A1C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8BC14E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76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Soars, Liz Soars, Paul Hancock</w:t>
            </w:r>
          </w:p>
        </w:tc>
        <w:tc>
          <w:tcPr>
            <w:tcW w:w="1950" w:type="dxa"/>
          </w:tcPr>
          <w:p w14:paraId="2783A23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F3838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0ABB6C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C4FA2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BE3EF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281EFB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D6C8A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DC81E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D70C05B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902E6F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841" w:type="dxa"/>
          </w:tcPr>
          <w:p w14:paraId="0B524E3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8E568F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9BA4F5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814325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DBACD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32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965" w:type="dxa"/>
          </w:tcPr>
          <w:p w14:paraId="2B8366CA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0B185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B0B97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8"/>
                <w:szCs w:val="28"/>
              </w:rPr>
            </w:pPr>
          </w:p>
          <w:p w14:paraId="4DC7BC3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028C1D04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2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14:paraId="02494618" w14:textId="77777777" w:rsidTr="00DE2316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7D82141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411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NJEMAČKI JEZIK – prvi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>
              <w:rPr>
                <w:b/>
                <w:color w:val="000000"/>
                <w:sz w:val="24"/>
                <w:szCs w:val="24"/>
              </w:rPr>
              <w:t xml:space="preserve"> jezik</w:t>
            </w:r>
          </w:p>
        </w:tc>
      </w:tr>
      <w:tr w:rsidR="00CA1468" w14:paraId="5A470479" w14:textId="77777777" w:rsidTr="00DE2316">
        <w:trPr>
          <w:trHeight w:val="2190"/>
        </w:trPr>
        <w:tc>
          <w:tcPr>
            <w:tcW w:w="990" w:type="dxa"/>
          </w:tcPr>
          <w:p w14:paraId="5012BFE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1"/>
                <w:szCs w:val="31"/>
              </w:rPr>
            </w:pPr>
          </w:p>
          <w:p w14:paraId="7A58580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6752</w:t>
            </w:r>
          </w:p>
          <w:p w14:paraId="2A352ED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Šifra:</w:t>
            </w:r>
          </w:p>
          <w:p w14:paraId="5552364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4514</w:t>
            </w:r>
          </w:p>
        </w:tc>
        <w:tc>
          <w:tcPr>
            <w:tcW w:w="3256" w:type="dxa"/>
          </w:tcPr>
          <w:p w14:paraId="4DF95BF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njemačkog</w:t>
            </w:r>
          </w:p>
          <w:p w14:paraId="724B186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jezika u gimnazijama i</w:t>
            </w:r>
          </w:p>
          <w:p w14:paraId="45F5292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left="166" w:right="120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strukovnim školama, prvi strani jezik, 2. i/ili 3. razred i drugi strani jezik, 3. i 4. razred,</w:t>
            </w:r>
          </w:p>
          <w:p w14:paraId="693873F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i 9. godina učenja</w:t>
            </w:r>
          </w:p>
        </w:tc>
        <w:tc>
          <w:tcPr>
            <w:tcW w:w="3871" w:type="dxa"/>
          </w:tcPr>
          <w:p w14:paraId="35C4B5E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84029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651FB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14:paraId="3F7FACA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200EE9A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261F2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0C860E9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  <w:p w14:paraId="0DE9534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4B2D722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298169C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C4042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E05EF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14:paraId="10A78A1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066A3B5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73A3B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5D84C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45BB3DC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3B3CD3D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97472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7190920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523F1CF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14:paraId="03D6E2C8" w14:textId="77777777" w:rsidTr="00DE2316">
        <w:trPr>
          <w:trHeight w:val="2211"/>
        </w:trPr>
        <w:tc>
          <w:tcPr>
            <w:tcW w:w="990" w:type="dxa"/>
          </w:tcPr>
          <w:p w14:paraId="7183808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CE5B9F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59" w:lineRule="auto"/>
              <w:ind w:left="166" w:right="27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3: </w:t>
            </w:r>
            <w:r>
              <w:rPr>
                <w:b/>
                <w:color w:val="000000"/>
                <w:sz w:val="24"/>
                <w:szCs w:val="24"/>
              </w:rPr>
              <w:t xml:space="preserve">radna bilježnica </w:t>
            </w:r>
            <w:r>
              <w:rPr>
                <w:color w:val="000000"/>
                <w:sz w:val="24"/>
                <w:szCs w:val="24"/>
              </w:rPr>
              <w:t>njemačkog jezika u gimnazijama i strukovnim školama, prvi strani jezik, 2.</w:t>
            </w:r>
          </w:p>
          <w:p w14:paraId="43E4057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i/ili 3. razred i drugi strani jezik 3. i 4. razred, 8. i 9. </w:t>
            </w:r>
            <w:r>
              <w:rPr>
                <w:color w:val="000000"/>
                <w:sz w:val="24"/>
                <w:szCs w:val="24"/>
              </w:rPr>
              <w:lastRenderedPageBreak/>
              <w:t>godina učenja</w:t>
            </w:r>
          </w:p>
          <w:p w14:paraId="741B2DBC" w14:textId="6E1716A4" w:rsidR="008B4326" w:rsidRPr="008B4326" w:rsidRDefault="008B4326" w:rsidP="008B4326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14:paraId="51B687A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27FAD6B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2CDD3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2EECF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764631E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F520C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3FF7D64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</w:t>
            </w:r>
          </w:p>
          <w:p w14:paraId="21E517A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91" w:lineRule="auto"/>
              <w:ind w:left="98" w:right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(napredno</w:t>
            </w:r>
          </w:p>
          <w:p w14:paraId="6CC80BD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8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 – glavni strani jezik)</w:t>
            </w:r>
          </w:p>
        </w:tc>
        <w:tc>
          <w:tcPr>
            <w:tcW w:w="1275" w:type="dxa"/>
          </w:tcPr>
          <w:p w14:paraId="517A680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FF6C92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9900F3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4"/>
                <w:szCs w:val="34"/>
              </w:rPr>
            </w:pPr>
          </w:p>
          <w:p w14:paraId="46A3E12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180290C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781D4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08B6A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14:paraId="555376B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7DFEFD3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45D91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24A514C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6C1BDC1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14:paraId="140DEAA6" w14:textId="77777777" w:rsidTr="00DE2316">
        <w:trPr>
          <w:trHeight w:val="420"/>
        </w:trPr>
        <w:tc>
          <w:tcPr>
            <w:tcW w:w="14148" w:type="dxa"/>
            <w:gridSpan w:val="7"/>
            <w:shd w:val="clear" w:color="auto" w:fill="F1DBDB"/>
            <w:vAlign w:val="center"/>
          </w:tcPr>
          <w:p w14:paraId="65C6BB57" w14:textId="77777777" w:rsidR="00CA1468" w:rsidRDefault="00CA1468" w:rsidP="00DE2316">
            <w:pPr>
              <w:jc w:val="center"/>
            </w:pPr>
            <w:r w:rsidRPr="00F12384">
              <w:rPr>
                <w:b/>
                <w:color w:val="000000"/>
                <w:sz w:val="24"/>
                <w:szCs w:val="24"/>
              </w:rPr>
              <w:t xml:space="preserve">STRANI JEZIK U STRUCI (njemački jezik </w:t>
            </w:r>
            <w:r w:rsidR="00180C1A">
              <w:rPr>
                <w:b/>
                <w:color w:val="000000"/>
                <w:sz w:val="24"/>
                <w:szCs w:val="24"/>
              </w:rPr>
              <w:t>–</w:t>
            </w:r>
            <w:r w:rsidRPr="00F12384">
              <w:rPr>
                <w:b/>
                <w:color w:val="000000"/>
                <w:sz w:val="24"/>
                <w:szCs w:val="24"/>
              </w:rPr>
              <w:t xml:space="preserve"> drugi</w:t>
            </w:r>
            <w:r w:rsidR="00180C1A">
              <w:rPr>
                <w:b/>
                <w:color w:val="000000"/>
                <w:sz w:val="24"/>
                <w:szCs w:val="24"/>
              </w:rPr>
              <w:t xml:space="preserve"> strani</w:t>
            </w:r>
            <w:r w:rsidRPr="00F12384">
              <w:rPr>
                <w:b/>
                <w:color w:val="000000"/>
                <w:sz w:val="24"/>
                <w:szCs w:val="24"/>
              </w:rPr>
              <w:t xml:space="preserve"> jezik)</w:t>
            </w:r>
          </w:p>
        </w:tc>
      </w:tr>
      <w:tr w:rsidR="00CA1468" w14:paraId="77576DA5" w14:textId="77777777" w:rsidTr="00DE2316">
        <w:trPr>
          <w:trHeight w:val="1814"/>
        </w:trPr>
        <w:tc>
          <w:tcPr>
            <w:tcW w:w="990" w:type="dxa"/>
          </w:tcPr>
          <w:p w14:paraId="74EFA75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F28D1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7C1A995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55" w:right="244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Reg. br.: 6250</w:t>
            </w:r>
          </w:p>
          <w:p w14:paraId="2378B7F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</w:t>
            </w:r>
          </w:p>
        </w:tc>
        <w:tc>
          <w:tcPr>
            <w:tcW w:w="3256" w:type="dxa"/>
          </w:tcPr>
          <w:p w14:paraId="6935EB7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line="259" w:lineRule="auto"/>
              <w:ind w:left="114"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>
              <w:rPr>
                <w:b/>
                <w:color w:val="000000"/>
                <w:sz w:val="24"/>
                <w:szCs w:val="24"/>
              </w:rPr>
              <w:t xml:space="preserve">udžbenik </w:t>
            </w:r>
            <w:r>
              <w:rPr>
                <w:color w:val="000000"/>
                <w:sz w:val="24"/>
                <w:szCs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871" w:type="dxa"/>
          </w:tcPr>
          <w:p w14:paraId="5497670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57A0B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BCDF3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CC72A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2D56A47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F04D7B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70D9693B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(početno učenje</w:t>
            </w:r>
          </w:p>
          <w:p w14:paraId="5FA6FEE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14:paraId="248D071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55887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6052C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53B20B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841" w:type="dxa"/>
          </w:tcPr>
          <w:p w14:paraId="28E23A7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E9EBB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04379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</w:p>
          <w:p w14:paraId="32D6C9C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7508547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9D9D1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48A0745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4E9CFB0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14:paraId="0FDE57F5" w14:textId="77777777" w:rsidTr="00DE2316">
        <w:trPr>
          <w:trHeight w:val="1800"/>
        </w:trPr>
        <w:tc>
          <w:tcPr>
            <w:tcW w:w="990" w:type="dxa"/>
          </w:tcPr>
          <w:p w14:paraId="701649E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21EF40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84457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25691A4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IDEEN 2: </w:t>
            </w:r>
            <w:r w:rsidRPr="00295526">
              <w:rPr>
                <w:color w:val="000000"/>
                <w:sz w:val="24"/>
                <w:szCs w:val="24"/>
              </w:rPr>
              <w:t>radna bilježnica za</w:t>
            </w:r>
          </w:p>
          <w:p w14:paraId="4C21026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14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3871" w:type="dxa"/>
          </w:tcPr>
          <w:p w14:paraId="296644F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70BB3B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CB97C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Wilfried Krenn, Herbert Puchta</w:t>
            </w:r>
          </w:p>
        </w:tc>
        <w:tc>
          <w:tcPr>
            <w:tcW w:w="1950" w:type="dxa"/>
          </w:tcPr>
          <w:p w14:paraId="6B8B9DB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662E543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5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Radna bilježnica (početno učenje</w:t>
            </w:r>
          </w:p>
          <w:p w14:paraId="1A60A60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20" w:hanging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izborni strani jezik)</w:t>
            </w:r>
          </w:p>
        </w:tc>
        <w:tc>
          <w:tcPr>
            <w:tcW w:w="1275" w:type="dxa"/>
          </w:tcPr>
          <w:p w14:paraId="08CF412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03356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23BDA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2E98D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1" w:type="dxa"/>
          </w:tcPr>
          <w:p w14:paraId="14AA314C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31E52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75302FD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965" w:type="dxa"/>
          </w:tcPr>
          <w:p w14:paraId="54A8AA9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3"/>
                <w:szCs w:val="23"/>
              </w:rPr>
            </w:pPr>
          </w:p>
          <w:p w14:paraId="65A642F1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366305B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CA1468" w14:paraId="55E6F980" w14:textId="77777777" w:rsidTr="00DE2316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5FE100C2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3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POLITIKA I GOSPODARSTVO</w:t>
            </w:r>
          </w:p>
        </w:tc>
      </w:tr>
      <w:tr w:rsidR="00CA1468" w14:paraId="56BBCEEB" w14:textId="77777777" w:rsidTr="00DE2316">
        <w:trPr>
          <w:trHeight w:val="1167"/>
        </w:trPr>
        <w:tc>
          <w:tcPr>
            <w:tcW w:w="990" w:type="dxa"/>
            <w:tcBorders>
              <w:bottom w:val="single" w:sz="6" w:space="0" w:color="000000"/>
            </w:tcBorders>
          </w:tcPr>
          <w:p w14:paraId="18FE9A5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73B23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5359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14:paraId="438944D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07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POLITIKA I GOSPODARSTVO:</w:t>
            </w:r>
          </w:p>
          <w:p w14:paraId="0423E4C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srednje strukovne</w:t>
            </w:r>
          </w:p>
          <w:p w14:paraId="700C378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  <w:p w14:paraId="1FBB075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95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14:paraId="6515719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B397A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Đuro Benić, Nataša Vulić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14:paraId="3ECDCDC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5C9C5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3E6C44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045EE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1DB9F44D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DDF7C8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3B7763E9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6E40BA9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442EE46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p w14:paraId="7DFDDEE4" w14:textId="77777777" w:rsidR="00882A1C" w:rsidRDefault="00882A1C">
      <w:pPr>
        <w:jc w:val="both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F5CC2A6" w14:textId="77777777" w:rsidR="005133A6" w:rsidRDefault="005133A6">
      <w:pPr>
        <w:rPr>
          <w:sz w:val="27"/>
          <w:szCs w:val="27"/>
        </w:rPr>
      </w:pPr>
    </w:p>
    <w:p w14:paraId="74A40A7B" w14:textId="77777777" w:rsidR="005133A6" w:rsidRDefault="005133A6">
      <w:pPr>
        <w:rPr>
          <w:sz w:val="27"/>
          <w:szCs w:val="27"/>
        </w:rPr>
      </w:pPr>
    </w:p>
    <w:tbl>
      <w:tblPr>
        <w:tblStyle w:val="aff3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882A1C" w14:paraId="44EDD3DE" w14:textId="77777777">
        <w:trPr>
          <w:trHeight w:val="417"/>
        </w:trPr>
        <w:tc>
          <w:tcPr>
            <w:tcW w:w="14148" w:type="dxa"/>
            <w:gridSpan w:val="7"/>
            <w:tcBorders>
              <w:top w:val="single" w:sz="6" w:space="0" w:color="000000"/>
            </w:tcBorders>
            <w:shd w:val="clear" w:color="auto" w:fill="F2DCDB"/>
          </w:tcPr>
          <w:p w14:paraId="54330904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ETIKA</w:t>
            </w:r>
          </w:p>
        </w:tc>
      </w:tr>
      <w:tr w:rsidR="00882A1C" w14:paraId="16888A30" w14:textId="77777777">
        <w:trPr>
          <w:trHeight w:val="1175"/>
        </w:trPr>
        <w:tc>
          <w:tcPr>
            <w:tcW w:w="990" w:type="dxa"/>
          </w:tcPr>
          <w:p w14:paraId="72E5B753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B6D68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4358</w:t>
            </w:r>
          </w:p>
        </w:tc>
        <w:tc>
          <w:tcPr>
            <w:tcW w:w="3256" w:type="dxa"/>
          </w:tcPr>
          <w:p w14:paraId="0E50B7C3" w14:textId="77777777"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FILOZOFIJA MORALA :</w:t>
            </w:r>
          </w:p>
          <w:p w14:paraId="49A668AA" w14:textId="77777777"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66" w:right="4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14:paraId="100A1DC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24EA80" w14:textId="77777777"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Reškovac</w:t>
            </w:r>
          </w:p>
        </w:tc>
        <w:tc>
          <w:tcPr>
            <w:tcW w:w="1950" w:type="dxa"/>
          </w:tcPr>
          <w:p w14:paraId="76452BD4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AF639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218D8B21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1F2596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841" w:type="dxa"/>
          </w:tcPr>
          <w:p w14:paraId="1BF1D8F7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1D3DA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965" w:type="dxa"/>
          </w:tcPr>
          <w:p w14:paraId="04D39CF8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45399363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CD806C5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5A35923B" w14:textId="7777777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0F2A0604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4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VJERONAUK</w:t>
            </w:r>
          </w:p>
        </w:tc>
      </w:tr>
      <w:tr w:rsidR="00882A1C" w14:paraId="6B9F3C0B" w14:textId="77777777">
        <w:trPr>
          <w:trHeight w:val="1170"/>
        </w:trPr>
        <w:tc>
          <w:tcPr>
            <w:tcW w:w="990" w:type="dxa"/>
          </w:tcPr>
          <w:p w14:paraId="5437C5E9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B06BB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3256" w:type="dxa"/>
          </w:tcPr>
          <w:p w14:paraId="5D22014F" w14:textId="77777777" w:rsidR="00882A1C" w:rsidRDefault="00B813CF" w:rsidP="0029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2" w:lineRule="auto"/>
              <w:ind w:left="166" w:right="240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GRADIMO BOLJI SVIJET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udžbenik katoličkog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vjeronauka za 4. razred srednjih škola</w:t>
            </w:r>
          </w:p>
          <w:p w14:paraId="7C9910D5" w14:textId="77777777" w:rsidR="00716238" w:rsidRPr="00716238" w:rsidRDefault="00716238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 w:line="242" w:lineRule="auto"/>
              <w:ind w:left="255" w:right="240" w:firstLine="5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14:paraId="1727B31E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0F4390" w14:textId="77777777"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r>
              <w:rPr>
                <w:color w:val="000000"/>
                <w:sz w:val="24"/>
                <w:szCs w:val="24"/>
              </w:rPr>
              <w:t xml:space="preserve">Ana Thea Filipović, </w:t>
            </w:r>
            <w:r>
              <w:rPr>
                <w:sz w:val="24"/>
                <w:szCs w:val="24"/>
              </w:rPr>
              <w:t>Ivica Živković, Ivana Hac</w:t>
            </w:r>
          </w:p>
        </w:tc>
        <w:tc>
          <w:tcPr>
            <w:tcW w:w="1950" w:type="dxa"/>
          </w:tcPr>
          <w:p w14:paraId="099FD7F6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2CBA6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2F6F60D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4A3041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1" w:type="dxa"/>
          </w:tcPr>
          <w:p w14:paraId="242A1E28" w14:textId="77777777" w:rsidR="00882A1C" w:rsidRDefault="00882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D3B7A0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KS</w:t>
            </w:r>
          </w:p>
        </w:tc>
        <w:tc>
          <w:tcPr>
            <w:tcW w:w="965" w:type="dxa"/>
          </w:tcPr>
          <w:p w14:paraId="1B385FD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5CC0EE4D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7082F934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4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82A1C" w14:paraId="6F402191" w14:textId="7777777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56CF7173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1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HRVATSKI JEZIK - ZA ČETVEROGODIŠNJE STRUKOVNE ŠKOLE </w:t>
            </w:r>
          </w:p>
        </w:tc>
      </w:tr>
      <w:tr w:rsidR="00882A1C" w14:paraId="687138A4" w14:textId="77777777">
        <w:trPr>
          <w:trHeight w:val="1170"/>
        </w:trPr>
        <w:tc>
          <w:tcPr>
            <w:tcW w:w="990" w:type="dxa"/>
          </w:tcPr>
          <w:p w14:paraId="0A549AE2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7680</w:t>
            </w:r>
          </w:p>
          <w:p w14:paraId="6AC69675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  <w:p w14:paraId="5F86F5D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0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5316</w:t>
            </w:r>
          </w:p>
        </w:tc>
        <w:tc>
          <w:tcPr>
            <w:tcW w:w="3256" w:type="dxa"/>
          </w:tcPr>
          <w:p w14:paraId="57925CAC" w14:textId="77777777" w:rsidR="00882A1C" w:rsidRDefault="00B813CF" w:rsidP="00716238">
            <w:pPr>
              <w:spacing w:before="1" w:line="259" w:lineRule="auto"/>
              <w:ind w:left="166" w:righ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PUTOKAZI 4 : integrirani udžbenik za hrvatski jezik i književnost za četvrti</w:t>
            </w:r>
          </w:p>
          <w:p w14:paraId="24FA2055" w14:textId="77777777" w:rsidR="00882A1C" w:rsidRDefault="00B813CF" w:rsidP="008343E3">
            <w:pPr>
              <w:spacing w:before="22"/>
              <w:ind w:left="166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 strukovnih</w:t>
            </w:r>
            <w:r w:rsidR="00834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škola na</w:t>
            </w:r>
            <w:r w:rsidR="00716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razini 4.2 i za gimnazije s dodatnim</w:t>
            </w:r>
            <w:r w:rsidR="00834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digitalnim sadržajima</w:t>
            </w:r>
          </w:p>
        </w:tc>
        <w:tc>
          <w:tcPr>
            <w:tcW w:w="3871" w:type="dxa"/>
          </w:tcPr>
          <w:p w14:paraId="2AB71B4C" w14:textId="77777777" w:rsidR="00882A1C" w:rsidRDefault="00B813CF" w:rsidP="0083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6" w:right="1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Tanja Marčan, Linda Grubišić Belina</w:t>
            </w:r>
          </w:p>
        </w:tc>
        <w:tc>
          <w:tcPr>
            <w:tcW w:w="1950" w:type="dxa"/>
          </w:tcPr>
          <w:p w14:paraId="4D9EF1D9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65B0F75C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189,00</w:t>
            </w:r>
          </w:p>
        </w:tc>
        <w:tc>
          <w:tcPr>
            <w:tcW w:w="1841" w:type="dxa"/>
          </w:tcPr>
          <w:p w14:paraId="510E62FB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965" w:type="dxa"/>
          </w:tcPr>
          <w:p w14:paraId="2FF819DE" w14:textId="77777777" w:rsidR="00882A1C" w:rsidRDefault="00B8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5C051597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A1A27AF" w14:textId="77777777" w:rsidR="00882A1C" w:rsidRDefault="00B813CF" w:rsidP="0071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CA1468" w14:paraId="69BAF684" w14:textId="77777777" w:rsidTr="00DE2316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5A96E423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407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MATEMATIKA - ZA ČETVEROGODIŠNJE PROGRAME</w:t>
            </w:r>
          </w:p>
        </w:tc>
      </w:tr>
      <w:tr w:rsidR="00CA1468" w14:paraId="65238724" w14:textId="77777777" w:rsidTr="00DE2316">
        <w:trPr>
          <w:trHeight w:val="1170"/>
        </w:trPr>
        <w:tc>
          <w:tcPr>
            <w:tcW w:w="990" w:type="dxa"/>
          </w:tcPr>
          <w:p w14:paraId="4490240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Reg. br. 7345, Šifra kompl. 5007</w:t>
            </w:r>
          </w:p>
        </w:tc>
        <w:tc>
          <w:tcPr>
            <w:tcW w:w="3256" w:type="dxa"/>
          </w:tcPr>
          <w:p w14:paraId="2443E8C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MATEMATIKA 4 - </w:t>
            </w:r>
            <w:r>
              <w:rPr>
                <w:sz w:val="24"/>
                <w:szCs w:val="24"/>
              </w:rPr>
              <w:t>udžbenik za 4. razred gimnazija i strukovnih škola (3 ili 4 sata nastave tjedno)</w:t>
            </w:r>
          </w:p>
          <w:p w14:paraId="75E6A174" w14:textId="77777777" w:rsidR="008B4326" w:rsidRDefault="008B4326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66"/>
              <w:rPr>
                <w:color w:val="000000"/>
                <w:sz w:val="24"/>
                <w:szCs w:val="24"/>
              </w:rPr>
            </w:pPr>
          </w:p>
          <w:p w14:paraId="68C421D2" w14:textId="5C459EB6" w:rsidR="008B4326" w:rsidRDefault="008B4326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91" w:lineRule="auto"/>
              <w:ind w:left="166"/>
              <w:rPr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752755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6C74B4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Sanja Varošanec</w:t>
            </w:r>
          </w:p>
        </w:tc>
        <w:tc>
          <w:tcPr>
            <w:tcW w:w="1950" w:type="dxa"/>
          </w:tcPr>
          <w:p w14:paraId="78C5FF0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5ED556A7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sa</w:t>
            </w:r>
          </w:p>
          <w:p w14:paraId="396A3DF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zbirkom zadataka</w:t>
            </w:r>
          </w:p>
        </w:tc>
        <w:tc>
          <w:tcPr>
            <w:tcW w:w="1275" w:type="dxa"/>
          </w:tcPr>
          <w:p w14:paraId="3BD87C9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303505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841" w:type="dxa"/>
          </w:tcPr>
          <w:p w14:paraId="036EF94E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5EDBC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31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965" w:type="dxa"/>
          </w:tcPr>
          <w:p w14:paraId="7923700F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5F8EE3D0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07C67FDA" w14:textId="77777777" w:rsidR="00CA1468" w:rsidRDefault="00CA1468" w:rsidP="00DE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40" w:righ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</w:tbl>
    <w:tbl>
      <w:tblPr>
        <w:tblStyle w:val="afa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568"/>
        <w:gridCol w:w="3559"/>
        <w:gridCol w:w="1950"/>
        <w:gridCol w:w="1275"/>
        <w:gridCol w:w="1841"/>
        <w:gridCol w:w="965"/>
      </w:tblGrid>
      <w:tr w:rsidR="008B4326" w14:paraId="7F170116" w14:textId="77777777" w:rsidTr="007B1917">
        <w:trPr>
          <w:trHeight w:val="420"/>
        </w:trPr>
        <w:tc>
          <w:tcPr>
            <w:tcW w:w="14148" w:type="dxa"/>
            <w:gridSpan w:val="7"/>
            <w:shd w:val="clear" w:color="auto" w:fill="F2DCDB"/>
            <w:vAlign w:val="center"/>
          </w:tcPr>
          <w:p w14:paraId="1EF383E1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66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FIZIKA - ČETVEROGODIŠNJI STRUKOVNI PROGRAM</w:t>
            </w:r>
          </w:p>
        </w:tc>
      </w:tr>
      <w:tr w:rsidR="008B4326" w14:paraId="1B67F3F0" w14:textId="77777777" w:rsidTr="007B1917">
        <w:trPr>
          <w:trHeight w:val="1175"/>
        </w:trPr>
        <w:tc>
          <w:tcPr>
            <w:tcW w:w="990" w:type="dxa"/>
          </w:tcPr>
          <w:p w14:paraId="3091AB98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70B0C5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4446</w:t>
            </w:r>
          </w:p>
        </w:tc>
        <w:tc>
          <w:tcPr>
            <w:tcW w:w="3568" w:type="dxa"/>
          </w:tcPr>
          <w:p w14:paraId="013A6B82" w14:textId="2AF849AB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66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4 : udžbenik za 4. razred srednjih strukovnih škola s</w:t>
            </w:r>
          </w:p>
          <w:p w14:paraId="393B09F5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6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četverogodišnjim programom</w:t>
            </w:r>
          </w:p>
          <w:p w14:paraId="28F9CA88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66" w:righ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fizike</w:t>
            </w:r>
          </w:p>
        </w:tc>
        <w:tc>
          <w:tcPr>
            <w:tcW w:w="3559" w:type="dxa"/>
          </w:tcPr>
          <w:p w14:paraId="11DB9023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354231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29392379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12B25A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3850CE8F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110FB4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841" w:type="dxa"/>
          </w:tcPr>
          <w:p w14:paraId="1C94385F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434F07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1A3BBA6E" w14:textId="1874A320" w:rsidR="008B4326" w:rsidRDefault="00CD3FB9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1" w:lineRule="auto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B4326">
              <w:rPr>
                <w:color w:val="000000"/>
                <w:sz w:val="24"/>
                <w:szCs w:val="24"/>
              </w:rPr>
              <w:t>.</w:t>
            </w:r>
          </w:p>
          <w:p w14:paraId="006BBD3F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10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</w:t>
            </w:r>
          </w:p>
          <w:p w14:paraId="4047BE9A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0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škole</w:t>
            </w:r>
          </w:p>
        </w:tc>
      </w:tr>
      <w:tr w:rsidR="008B4326" w14:paraId="4AC61840" w14:textId="77777777" w:rsidTr="007B1917">
        <w:trPr>
          <w:trHeight w:val="1360"/>
        </w:trPr>
        <w:tc>
          <w:tcPr>
            <w:tcW w:w="990" w:type="dxa"/>
          </w:tcPr>
          <w:p w14:paraId="7E0602E5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A9FAAF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5F02F034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4447</w:t>
            </w:r>
          </w:p>
        </w:tc>
        <w:tc>
          <w:tcPr>
            <w:tcW w:w="3568" w:type="dxa"/>
          </w:tcPr>
          <w:p w14:paraId="0EC5D28F" w14:textId="2DB06F4B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66"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FIZIKA 4 : zbirka zadataka za 4. razred srednjih strukovnih škola s četverogodišnjim programom fizike</w:t>
            </w:r>
          </w:p>
        </w:tc>
        <w:tc>
          <w:tcPr>
            <w:tcW w:w="3559" w:type="dxa"/>
          </w:tcPr>
          <w:p w14:paraId="562B7F5B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C1A3DE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68B8655F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Jakov Labor</w:t>
            </w:r>
          </w:p>
        </w:tc>
        <w:tc>
          <w:tcPr>
            <w:tcW w:w="1950" w:type="dxa"/>
          </w:tcPr>
          <w:p w14:paraId="0515D2AB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3FA5D7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71C9FA06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275" w:type="dxa"/>
          </w:tcPr>
          <w:p w14:paraId="6C89BEF9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704DF7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1E6BF225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841" w:type="dxa"/>
          </w:tcPr>
          <w:p w14:paraId="2E354132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12E724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0C3A30F7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</w:tc>
        <w:tc>
          <w:tcPr>
            <w:tcW w:w="965" w:type="dxa"/>
          </w:tcPr>
          <w:p w14:paraId="2F7521E3" w14:textId="7A80A374" w:rsidR="008B4326" w:rsidRDefault="00CD3FB9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B4326">
              <w:rPr>
                <w:color w:val="000000"/>
                <w:sz w:val="24"/>
                <w:szCs w:val="24"/>
              </w:rPr>
              <w:t>.</w:t>
            </w:r>
          </w:p>
          <w:p w14:paraId="3BA1D71C" w14:textId="77777777" w:rsidR="008B4326" w:rsidRDefault="008B4326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 w:firstLine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tbl>
      <w:tblPr>
        <w:tblStyle w:val="aff4"/>
        <w:tblW w:w="1414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C0E37" w14:paraId="1B6B7306" w14:textId="77777777" w:rsidTr="007B1917">
        <w:trPr>
          <w:trHeight w:val="420"/>
        </w:trPr>
        <w:tc>
          <w:tcPr>
            <w:tcW w:w="14148" w:type="dxa"/>
            <w:gridSpan w:val="7"/>
            <w:shd w:val="clear" w:color="auto" w:fill="F2DCDB"/>
          </w:tcPr>
          <w:p w14:paraId="1DF00138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2415" w:right="2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PROMETNE ŠKOLE - CESTOVNI PROMET</w:t>
            </w:r>
          </w:p>
        </w:tc>
      </w:tr>
      <w:tr w:rsidR="007C0E37" w14:paraId="768F179F" w14:textId="77777777" w:rsidTr="007B1917">
        <w:trPr>
          <w:trHeight w:val="1191"/>
        </w:trPr>
        <w:tc>
          <w:tcPr>
            <w:tcW w:w="990" w:type="dxa"/>
          </w:tcPr>
          <w:p w14:paraId="0428711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86626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790ED6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1790</w:t>
            </w:r>
          </w:p>
        </w:tc>
        <w:tc>
          <w:tcPr>
            <w:tcW w:w="3256" w:type="dxa"/>
          </w:tcPr>
          <w:p w14:paraId="533AFB49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TEHNIKA PRIJEVOZA TERETA U CESTOVNOM PROMETU :</w:t>
            </w:r>
          </w:p>
          <w:p w14:paraId="18C70DA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2. i 3. razred za</w:t>
            </w:r>
          </w:p>
          <w:p w14:paraId="27640D0C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zanimanja u cestovnom</w:t>
            </w:r>
          </w:p>
          <w:p w14:paraId="44555A7A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871" w:type="dxa"/>
          </w:tcPr>
          <w:p w14:paraId="197CE159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DDE3C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7932D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Golac</w:t>
            </w:r>
          </w:p>
        </w:tc>
        <w:tc>
          <w:tcPr>
            <w:tcW w:w="1950" w:type="dxa"/>
          </w:tcPr>
          <w:p w14:paraId="699F8C16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CE141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E67A80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8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8F62B70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6ED1E3C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ADC6A1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841" w:type="dxa"/>
          </w:tcPr>
          <w:p w14:paraId="42A9D85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DE6BB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D7E01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0FBDAA0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5"/>
                <w:szCs w:val="25"/>
              </w:rPr>
            </w:pPr>
          </w:p>
          <w:p w14:paraId="7A3195A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6" w:right="1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  <w:p w14:paraId="5B480FB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C0E37" w14:paraId="21169833" w14:textId="77777777" w:rsidTr="007B1917">
        <w:trPr>
          <w:trHeight w:val="1191"/>
        </w:trPr>
        <w:tc>
          <w:tcPr>
            <w:tcW w:w="990" w:type="dxa"/>
          </w:tcPr>
          <w:p w14:paraId="6A8A278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1BF834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</w:t>
            </w:r>
          </w:p>
        </w:tc>
        <w:tc>
          <w:tcPr>
            <w:tcW w:w="3256" w:type="dxa"/>
          </w:tcPr>
          <w:p w14:paraId="390DD4A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PROMETNA TEHNIKA 2:</w:t>
            </w:r>
          </w:p>
          <w:p w14:paraId="62A31A59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4. razred za</w:t>
            </w:r>
          </w:p>
          <w:p w14:paraId="2636BDD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zanimanja u cestovnom</w:t>
            </w:r>
          </w:p>
          <w:p w14:paraId="1D1CF3F0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prometu</w:t>
            </w:r>
          </w:p>
        </w:tc>
        <w:tc>
          <w:tcPr>
            <w:tcW w:w="3871" w:type="dxa"/>
          </w:tcPr>
          <w:p w14:paraId="7AC6FF1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F346148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Vlasta Perotić</w:t>
            </w:r>
          </w:p>
        </w:tc>
        <w:tc>
          <w:tcPr>
            <w:tcW w:w="1950" w:type="dxa"/>
          </w:tcPr>
          <w:p w14:paraId="5784D7DA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59B817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72F8016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5B9FD8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113,40</w:t>
            </w:r>
          </w:p>
        </w:tc>
        <w:tc>
          <w:tcPr>
            <w:tcW w:w="1841" w:type="dxa"/>
          </w:tcPr>
          <w:p w14:paraId="690FF503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37623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7BC07215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 w:rsidRPr="00791AF7">
              <w:rPr>
                <w:color w:val="000000"/>
                <w:sz w:val="24"/>
                <w:szCs w:val="24"/>
              </w:rPr>
              <w:t>4.</w:t>
            </w:r>
          </w:p>
          <w:p w14:paraId="20E58B1D" w14:textId="77777777" w:rsidR="007C0E37" w:rsidRPr="00791AF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 w:rsidRPr="00791AF7"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C0E37" w14:paraId="2DF22CC5" w14:textId="77777777" w:rsidTr="007B1917">
        <w:trPr>
          <w:trHeight w:val="1191"/>
        </w:trPr>
        <w:tc>
          <w:tcPr>
            <w:tcW w:w="990" w:type="dxa"/>
          </w:tcPr>
          <w:p w14:paraId="7AD9ACFF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CEB5F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2093</w:t>
            </w:r>
          </w:p>
        </w:tc>
        <w:tc>
          <w:tcPr>
            <w:tcW w:w="3256" w:type="dxa"/>
          </w:tcPr>
          <w:p w14:paraId="14286E6C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CESTOVNA VOZILA 2 -</w:t>
            </w:r>
          </w:p>
          <w:p w14:paraId="6E20F1F5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ODRŽAVANJE CESTOVNIH</w:t>
            </w:r>
          </w:p>
          <w:p w14:paraId="00EF4436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VOZILA 1: udžbenik za 2.</w:t>
            </w:r>
          </w:p>
          <w:p w14:paraId="761876FF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3871" w:type="dxa"/>
          </w:tcPr>
          <w:p w14:paraId="239A1B5C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A186E10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76" w:righ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Zoran Kalinić</w:t>
            </w:r>
          </w:p>
        </w:tc>
        <w:tc>
          <w:tcPr>
            <w:tcW w:w="1950" w:type="dxa"/>
          </w:tcPr>
          <w:p w14:paraId="46434D41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F7909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1A73438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F36FBC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124,01</w:t>
            </w:r>
          </w:p>
        </w:tc>
        <w:tc>
          <w:tcPr>
            <w:tcW w:w="1841" w:type="dxa"/>
          </w:tcPr>
          <w:p w14:paraId="60124E45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519824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29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</w:t>
            </w:r>
          </w:p>
        </w:tc>
        <w:tc>
          <w:tcPr>
            <w:tcW w:w="965" w:type="dxa"/>
          </w:tcPr>
          <w:p w14:paraId="0A466636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  <w:p w14:paraId="49CBE3E2" w14:textId="77777777" w:rsidR="007C0E37" w:rsidRPr="00791AF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  <w:tr w:rsidR="007C0E37" w14:paraId="0A54FA66" w14:textId="77777777" w:rsidTr="007B1917">
        <w:trPr>
          <w:trHeight w:val="1191"/>
        </w:trPr>
        <w:tc>
          <w:tcPr>
            <w:tcW w:w="990" w:type="dxa"/>
          </w:tcPr>
          <w:p w14:paraId="3EAC48F9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785644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00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</w:t>
            </w:r>
          </w:p>
        </w:tc>
        <w:tc>
          <w:tcPr>
            <w:tcW w:w="3256" w:type="dxa"/>
          </w:tcPr>
          <w:p w14:paraId="0D92586E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EKONOMIKA PROMETA:</w:t>
            </w:r>
          </w:p>
          <w:p w14:paraId="425732D3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 za 1. i 4. razred srednje tehničke škole</w:t>
            </w:r>
          </w:p>
          <w:p w14:paraId="2645B1B4" w14:textId="77777777" w:rsidR="007C0E37" w:rsidRPr="005133A6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prometnog smjera</w:t>
            </w:r>
          </w:p>
        </w:tc>
        <w:tc>
          <w:tcPr>
            <w:tcW w:w="3871" w:type="dxa"/>
          </w:tcPr>
          <w:p w14:paraId="5ABF1331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501F9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76" w:right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Vladimir Čavrak</w:t>
            </w:r>
          </w:p>
          <w:p w14:paraId="6FD97138" w14:textId="77777777" w:rsidR="007C0E37" w:rsidRPr="005133A6" w:rsidRDefault="007C0E37" w:rsidP="007B191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3D9718D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E5D99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52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udžbenik</w:t>
            </w:r>
          </w:p>
        </w:tc>
        <w:tc>
          <w:tcPr>
            <w:tcW w:w="1275" w:type="dxa"/>
          </w:tcPr>
          <w:p w14:paraId="57D9EFAA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CC3D39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3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51,98</w:t>
            </w:r>
          </w:p>
        </w:tc>
        <w:tc>
          <w:tcPr>
            <w:tcW w:w="1841" w:type="dxa"/>
          </w:tcPr>
          <w:p w14:paraId="5C55A632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D5BAF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32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ŠCP</w:t>
            </w:r>
          </w:p>
        </w:tc>
        <w:tc>
          <w:tcPr>
            <w:tcW w:w="965" w:type="dxa"/>
          </w:tcPr>
          <w:p w14:paraId="0E7321D4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  <w:p w14:paraId="71E5720B" w14:textId="77777777" w:rsidR="007C0E37" w:rsidRDefault="007C0E37" w:rsidP="007B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razred srednje škole</w:t>
            </w:r>
          </w:p>
        </w:tc>
      </w:tr>
    </w:tbl>
    <w:p w14:paraId="1F044BB8" w14:textId="77777777" w:rsidR="00882A1C" w:rsidRDefault="00882A1C">
      <w:pPr>
        <w:spacing w:line="267" w:lineRule="auto"/>
        <w:jc w:val="center"/>
        <w:rPr>
          <w:sz w:val="24"/>
          <w:szCs w:val="24"/>
        </w:rPr>
        <w:sectPr w:rsidR="00882A1C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2D98AF1" w14:textId="77777777" w:rsidR="00882A1C" w:rsidRDefault="00882A1C">
      <w:pPr>
        <w:rPr>
          <w:sz w:val="27"/>
          <w:szCs w:val="27"/>
        </w:rPr>
      </w:pPr>
      <w:bookmarkStart w:id="0" w:name="_heading=h.1fob9te" w:colFirst="0" w:colLast="0"/>
      <w:bookmarkEnd w:id="0"/>
    </w:p>
    <w:p w14:paraId="6BD03261" w14:textId="77777777" w:rsidR="00882A1C" w:rsidRDefault="00882A1C"/>
    <w:sectPr w:rsidR="00882A1C" w:rsidSect="00882A1C">
      <w:pgSz w:w="16840" w:h="11910" w:orient="landscape"/>
      <w:pgMar w:top="110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1C"/>
    <w:rsid w:val="000C20A3"/>
    <w:rsid w:val="000F10CE"/>
    <w:rsid w:val="00180C1A"/>
    <w:rsid w:val="001C5968"/>
    <w:rsid w:val="00295526"/>
    <w:rsid w:val="002A5FE2"/>
    <w:rsid w:val="00315F66"/>
    <w:rsid w:val="00447C7C"/>
    <w:rsid w:val="004C061C"/>
    <w:rsid w:val="005133A6"/>
    <w:rsid w:val="00615FBA"/>
    <w:rsid w:val="00617A65"/>
    <w:rsid w:val="00716238"/>
    <w:rsid w:val="00791AF7"/>
    <w:rsid w:val="007C0E37"/>
    <w:rsid w:val="008343E3"/>
    <w:rsid w:val="00882A1C"/>
    <w:rsid w:val="008B4326"/>
    <w:rsid w:val="009B12C8"/>
    <w:rsid w:val="00A20AE3"/>
    <w:rsid w:val="00AF010D"/>
    <w:rsid w:val="00B813CF"/>
    <w:rsid w:val="00C21AD1"/>
    <w:rsid w:val="00CA1468"/>
    <w:rsid w:val="00CD3FB9"/>
    <w:rsid w:val="00EF68F9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5AF0"/>
  <w15:docId w15:val="{8641CE73-8206-42D1-92F9-4FBAE2D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1C"/>
  </w:style>
  <w:style w:type="paragraph" w:styleId="Naslov1">
    <w:name w:val="heading 1"/>
    <w:basedOn w:val="Normal1"/>
    <w:next w:val="Normal1"/>
    <w:rsid w:val="00882A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82A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82A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82A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82A1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82A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82A1C"/>
  </w:style>
  <w:style w:type="table" w:customStyle="1" w:styleId="TableNormal1">
    <w:name w:val="Table Normal1"/>
    <w:rsid w:val="00882A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82A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FE4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FE47A4"/>
  </w:style>
  <w:style w:type="paragraph" w:customStyle="1" w:styleId="TableParagraph">
    <w:name w:val="Table Paragraph"/>
    <w:basedOn w:val="Normal"/>
    <w:uiPriority w:val="1"/>
    <w:qFormat/>
    <w:rsid w:val="00FE47A4"/>
  </w:style>
  <w:style w:type="paragraph" w:styleId="Tekstbalonia">
    <w:name w:val="Balloon Text"/>
    <w:basedOn w:val="Normal"/>
    <w:link w:val="TekstbaloniaChar"/>
    <w:uiPriority w:val="99"/>
    <w:semiHidden/>
    <w:unhideWhenUsed/>
    <w:rsid w:val="00C055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53F"/>
    <w:rPr>
      <w:rFonts w:ascii="Segoe UI" w:eastAsia="Carlito" w:hAnsi="Segoe UI" w:cs="Segoe UI"/>
      <w:sz w:val="18"/>
      <w:szCs w:val="18"/>
      <w:lang w:val="hr-HR"/>
    </w:rPr>
  </w:style>
  <w:style w:type="paragraph" w:styleId="Podnaslov">
    <w:name w:val="Subtitle"/>
    <w:basedOn w:val="Normal"/>
    <w:next w:val="Normal"/>
    <w:rsid w:val="00882A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82A1C"/>
    <w:tblPr>
      <w:tblStyleRowBandSize w:val="1"/>
      <w:tblStyleColBandSize w:val="1"/>
    </w:tblPr>
  </w:style>
  <w:style w:type="table" w:customStyle="1" w:styleId="a0">
    <w:basedOn w:val="TableNormal1"/>
    <w:rsid w:val="00882A1C"/>
    <w:tblPr>
      <w:tblStyleRowBandSize w:val="1"/>
      <w:tblStyleColBandSize w:val="1"/>
    </w:tblPr>
  </w:style>
  <w:style w:type="table" w:customStyle="1" w:styleId="a1">
    <w:basedOn w:val="TableNormal1"/>
    <w:rsid w:val="00882A1C"/>
    <w:tblPr>
      <w:tblStyleRowBandSize w:val="1"/>
      <w:tblStyleColBandSize w:val="1"/>
    </w:tblPr>
  </w:style>
  <w:style w:type="table" w:customStyle="1" w:styleId="a2">
    <w:basedOn w:val="TableNormal1"/>
    <w:rsid w:val="00882A1C"/>
    <w:tblPr>
      <w:tblStyleRowBandSize w:val="1"/>
      <w:tblStyleColBandSize w:val="1"/>
    </w:tblPr>
  </w:style>
  <w:style w:type="table" w:customStyle="1" w:styleId="a3">
    <w:basedOn w:val="TableNormal1"/>
    <w:rsid w:val="00882A1C"/>
    <w:tblPr>
      <w:tblStyleRowBandSize w:val="1"/>
      <w:tblStyleColBandSize w:val="1"/>
    </w:tblPr>
  </w:style>
  <w:style w:type="table" w:customStyle="1" w:styleId="a4">
    <w:basedOn w:val="TableNormal1"/>
    <w:rsid w:val="00882A1C"/>
    <w:tblPr>
      <w:tblStyleRowBandSize w:val="1"/>
      <w:tblStyleColBandSize w:val="1"/>
    </w:tblPr>
  </w:style>
  <w:style w:type="table" w:customStyle="1" w:styleId="a5">
    <w:basedOn w:val="TableNormal1"/>
    <w:rsid w:val="00882A1C"/>
    <w:tblPr>
      <w:tblStyleRowBandSize w:val="1"/>
      <w:tblStyleColBandSize w:val="1"/>
    </w:tblPr>
  </w:style>
  <w:style w:type="table" w:customStyle="1" w:styleId="a6">
    <w:basedOn w:val="TableNormal1"/>
    <w:rsid w:val="00882A1C"/>
    <w:tblPr>
      <w:tblStyleRowBandSize w:val="1"/>
      <w:tblStyleColBandSize w:val="1"/>
    </w:tblPr>
  </w:style>
  <w:style w:type="table" w:customStyle="1" w:styleId="a7">
    <w:basedOn w:val="TableNormal1"/>
    <w:rsid w:val="00882A1C"/>
    <w:tblPr>
      <w:tblStyleRowBandSize w:val="1"/>
      <w:tblStyleColBandSize w:val="1"/>
    </w:tblPr>
  </w:style>
  <w:style w:type="table" w:customStyle="1" w:styleId="a8">
    <w:basedOn w:val="TableNormal1"/>
    <w:rsid w:val="00882A1C"/>
    <w:tblPr>
      <w:tblStyleRowBandSize w:val="1"/>
      <w:tblStyleColBandSize w:val="1"/>
    </w:tblPr>
  </w:style>
  <w:style w:type="table" w:customStyle="1" w:styleId="a9">
    <w:basedOn w:val="TableNormal1"/>
    <w:rsid w:val="00882A1C"/>
    <w:tblPr>
      <w:tblStyleRowBandSize w:val="1"/>
      <w:tblStyleColBandSize w:val="1"/>
    </w:tblPr>
  </w:style>
  <w:style w:type="table" w:customStyle="1" w:styleId="aa">
    <w:basedOn w:val="TableNormal1"/>
    <w:rsid w:val="00882A1C"/>
    <w:tblPr>
      <w:tblStyleRowBandSize w:val="1"/>
      <w:tblStyleColBandSize w:val="1"/>
    </w:tblPr>
  </w:style>
  <w:style w:type="table" w:customStyle="1" w:styleId="ab">
    <w:basedOn w:val="TableNormal1"/>
    <w:rsid w:val="00882A1C"/>
    <w:tblPr>
      <w:tblStyleRowBandSize w:val="1"/>
      <w:tblStyleColBandSize w:val="1"/>
    </w:tblPr>
  </w:style>
  <w:style w:type="table" w:customStyle="1" w:styleId="ac">
    <w:basedOn w:val="TableNormal1"/>
    <w:rsid w:val="00882A1C"/>
    <w:tblPr>
      <w:tblStyleRowBandSize w:val="1"/>
      <w:tblStyleColBandSize w:val="1"/>
    </w:tblPr>
  </w:style>
  <w:style w:type="table" w:customStyle="1" w:styleId="ad">
    <w:basedOn w:val="TableNormal1"/>
    <w:rsid w:val="00882A1C"/>
    <w:tblPr>
      <w:tblStyleRowBandSize w:val="1"/>
      <w:tblStyleColBandSize w:val="1"/>
    </w:tblPr>
  </w:style>
  <w:style w:type="table" w:customStyle="1" w:styleId="ae">
    <w:basedOn w:val="TableNormal1"/>
    <w:rsid w:val="00882A1C"/>
    <w:tblPr>
      <w:tblStyleRowBandSize w:val="1"/>
      <w:tblStyleColBandSize w:val="1"/>
    </w:tblPr>
  </w:style>
  <w:style w:type="table" w:customStyle="1" w:styleId="af">
    <w:basedOn w:val="TableNormal1"/>
    <w:rsid w:val="00882A1C"/>
    <w:tblPr>
      <w:tblStyleRowBandSize w:val="1"/>
      <w:tblStyleColBandSize w:val="1"/>
    </w:tblPr>
  </w:style>
  <w:style w:type="table" w:customStyle="1" w:styleId="af0">
    <w:basedOn w:val="TableNormal1"/>
    <w:rsid w:val="00882A1C"/>
    <w:tblPr>
      <w:tblStyleRowBandSize w:val="1"/>
      <w:tblStyleColBandSize w:val="1"/>
    </w:tblPr>
  </w:style>
  <w:style w:type="table" w:customStyle="1" w:styleId="af1">
    <w:basedOn w:val="TableNormal1"/>
    <w:rsid w:val="00882A1C"/>
    <w:tblPr>
      <w:tblStyleRowBandSize w:val="1"/>
      <w:tblStyleColBandSize w:val="1"/>
    </w:tblPr>
  </w:style>
  <w:style w:type="table" w:customStyle="1" w:styleId="af2">
    <w:basedOn w:val="TableNormal1"/>
    <w:rsid w:val="00882A1C"/>
    <w:tblPr>
      <w:tblStyleRowBandSize w:val="1"/>
      <w:tblStyleColBandSize w:val="1"/>
    </w:tblPr>
  </w:style>
  <w:style w:type="table" w:customStyle="1" w:styleId="af3">
    <w:basedOn w:val="TableNormal1"/>
    <w:rsid w:val="00882A1C"/>
    <w:tblPr>
      <w:tblStyleRowBandSize w:val="1"/>
      <w:tblStyleColBandSize w:val="1"/>
    </w:tblPr>
  </w:style>
  <w:style w:type="table" w:customStyle="1" w:styleId="af4">
    <w:basedOn w:val="TableNormal1"/>
    <w:rsid w:val="00882A1C"/>
    <w:tblPr>
      <w:tblStyleRowBandSize w:val="1"/>
      <w:tblStyleColBandSize w:val="1"/>
    </w:tblPr>
  </w:style>
  <w:style w:type="table" w:customStyle="1" w:styleId="af5">
    <w:basedOn w:val="TableNormal1"/>
    <w:rsid w:val="00882A1C"/>
    <w:tblPr>
      <w:tblStyleRowBandSize w:val="1"/>
      <w:tblStyleColBandSize w:val="1"/>
    </w:tblPr>
  </w:style>
  <w:style w:type="table" w:customStyle="1" w:styleId="af6">
    <w:basedOn w:val="TableNormal1"/>
    <w:rsid w:val="00882A1C"/>
    <w:tblPr>
      <w:tblStyleRowBandSize w:val="1"/>
      <w:tblStyleColBandSize w:val="1"/>
    </w:tblPr>
  </w:style>
  <w:style w:type="table" w:customStyle="1" w:styleId="af7">
    <w:basedOn w:val="TableNormal1"/>
    <w:rsid w:val="00882A1C"/>
    <w:tblPr>
      <w:tblStyleRowBandSize w:val="1"/>
      <w:tblStyleColBandSize w:val="1"/>
    </w:tblPr>
  </w:style>
  <w:style w:type="table" w:customStyle="1" w:styleId="af8">
    <w:basedOn w:val="TableNormal1"/>
    <w:rsid w:val="00882A1C"/>
    <w:tblPr>
      <w:tblStyleRowBandSize w:val="1"/>
      <w:tblStyleColBandSize w:val="1"/>
    </w:tblPr>
  </w:style>
  <w:style w:type="table" w:customStyle="1" w:styleId="af9">
    <w:basedOn w:val="TableNormal1"/>
    <w:rsid w:val="00882A1C"/>
    <w:tblPr>
      <w:tblStyleRowBandSize w:val="1"/>
      <w:tblStyleColBandSize w:val="1"/>
    </w:tblPr>
  </w:style>
  <w:style w:type="table" w:customStyle="1" w:styleId="afa">
    <w:basedOn w:val="TableNormal1"/>
    <w:rsid w:val="00882A1C"/>
    <w:tblPr>
      <w:tblStyleRowBandSize w:val="1"/>
      <w:tblStyleColBandSize w:val="1"/>
    </w:tblPr>
  </w:style>
  <w:style w:type="table" w:customStyle="1" w:styleId="afb">
    <w:basedOn w:val="TableNormal1"/>
    <w:rsid w:val="00882A1C"/>
    <w:tblPr>
      <w:tblStyleRowBandSize w:val="1"/>
      <w:tblStyleColBandSize w:val="1"/>
    </w:tblPr>
  </w:style>
  <w:style w:type="table" w:customStyle="1" w:styleId="afc">
    <w:basedOn w:val="TableNormal1"/>
    <w:rsid w:val="00882A1C"/>
    <w:tblPr>
      <w:tblStyleRowBandSize w:val="1"/>
      <w:tblStyleColBandSize w:val="1"/>
    </w:tblPr>
  </w:style>
  <w:style w:type="table" w:customStyle="1" w:styleId="afd">
    <w:basedOn w:val="TableNormal1"/>
    <w:rsid w:val="00882A1C"/>
    <w:tblPr>
      <w:tblStyleRowBandSize w:val="1"/>
      <w:tblStyleColBandSize w:val="1"/>
    </w:tblPr>
  </w:style>
  <w:style w:type="table" w:customStyle="1" w:styleId="afe">
    <w:basedOn w:val="TableNormal1"/>
    <w:rsid w:val="00882A1C"/>
    <w:tblPr>
      <w:tblStyleRowBandSize w:val="1"/>
      <w:tblStyleColBandSize w:val="1"/>
    </w:tblPr>
  </w:style>
  <w:style w:type="table" w:customStyle="1" w:styleId="aff">
    <w:basedOn w:val="TableNormal1"/>
    <w:rsid w:val="00882A1C"/>
    <w:tblPr>
      <w:tblStyleRowBandSize w:val="1"/>
      <w:tblStyleColBandSize w:val="1"/>
    </w:tblPr>
  </w:style>
  <w:style w:type="table" w:customStyle="1" w:styleId="aff0">
    <w:basedOn w:val="TableNormal1"/>
    <w:rsid w:val="00882A1C"/>
    <w:tblPr>
      <w:tblStyleRowBandSize w:val="1"/>
      <w:tblStyleColBandSize w:val="1"/>
    </w:tblPr>
  </w:style>
  <w:style w:type="table" w:customStyle="1" w:styleId="aff1">
    <w:basedOn w:val="TableNormal1"/>
    <w:rsid w:val="00882A1C"/>
    <w:tblPr>
      <w:tblStyleRowBandSize w:val="1"/>
      <w:tblStyleColBandSize w:val="1"/>
    </w:tblPr>
  </w:style>
  <w:style w:type="table" w:customStyle="1" w:styleId="aff2">
    <w:basedOn w:val="TableNormal1"/>
    <w:rsid w:val="00882A1C"/>
    <w:tblPr>
      <w:tblStyleRowBandSize w:val="1"/>
      <w:tblStyleColBandSize w:val="1"/>
    </w:tblPr>
  </w:style>
  <w:style w:type="table" w:customStyle="1" w:styleId="aff3">
    <w:basedOn w:val="TableNormal1"/>
    <w:rsid w:val="00882A1C"/>
    <w:tblPr>
      <w:tblStyleRowBandSize w:val="1"/>
      <w:tblStyleColBandSize w:val="1"/>
    </w:tblPr>
  </w:style>
  <w:style w:type="table" w:customStyle="1" w:styleId="aff4">
    <w:basedOn w:val="TableNormal1"/>
    <w:rsid w:val="00882A1C"/>
    <w:tblPr>
      <w:tblStyleRowBandSize w:val="1"/>
      <w:tblStyleColBandSize w:val="1"/>
    </w:tblPr>
  </w:style>
  <w:style w:type="table" w:customStyle="1" w:styleId="aff5">
    <w:basedOn w:val="TableNormal1"/>
    <w:rsid w:val="00882A1C"/>
    <w:tblPr>
      <w:tblStyleRowBandSize w:val="1"/>
      <w:tblStyleColBandSize w:val="1"/>
    </w:tblPr>
  </w:style>
  <w:style w:type="table" w:customStyle="1" w:styleId="aff6">
    <w:basedOn w:val="TableNormal1"/>
    <w:rsid w:val="00882A1C"/>
    <w:tblPr>
      <w:tblStyleRowBandSize w:val="1"/>
      <w:tblStyleColBandSize w:val="1"/>
    </w:tblPr>
  </w:style>
  <w:style w:type="table" w:customStyle="1" w:styleId="aff7">
    <w:basedOn w:val="TableNormal1"/>
    <w:rsid w:val="00882A1C"/>
    <w:tblPr>
      <w:tblStyleRowBandSize w:val="1"/>
      <w:tblStyleColBandSize w:val="1"/>
    </w:tblPr>
  </w:style>
  <w:style w:type="table" w:customStyle="1" w:styleId="aff8">
    <w:basedOn w:val="TableNormal1"/>
    <w:rsid w:val="00882A1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G0m2ZVdTiNltIS1eazY7UBEXw==">AMUW2mW1Agk8S4swFG80Xd1gEqXJkUdWzvwzD5Hu5JcxB8t9waDwFutedju0gT27BPhMfCbBX/+6RV1WpL0ZrxMIrfgm+fUcmGJCvD3rv/En2uZ75v6SP602eEieuc490dVvzjGe/N7W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2743</Words>
  <Characters>15636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Senić</cp:lastModifiedBy>
  <cp:revision>6</cp:revision>
  <dcterms:created xsi:type="dcterms:W3CDTF">2021-07-16T10:12:00Z</dcterms:created>
  <dcterms:modified xsi:type="dcterms:W3CDTF">2022-07-16T18:58:00Z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